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5C5" w:rsidRPr="002D7E8B" w:rsidRDefault="003B35C5" w:rsidP="003B3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3B35C5" w:rsidRPr="002D7E8B" w:rsidRDefault="003B35C5" w:rsidP="003B3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3B35C5" w:rsidRPr="002D7E8B" w:rsidRDefault="003B35C5" w:rsidP="003B35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35C5" w:rsidRPr="002D7E8B" w:rsidRDefault="003B35C5" w:rsidP="003B35C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6B04" w:rsidRDefault="00F56B04" w:rsidP="00F56B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6B04" w:rsidRPr="006530BD" w:rsidRDefault="00F56B04" w:rsidP="00F56B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56B04" w:rsidRPr="00406E47" w:rsidRDefault="00F56B04" w:rsidP="00F56B0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УТВЕРЖДЕНО</w:t>
      </w:r>
    </w:p>
    <w:p w:rsidR="00F56B04" w:rsidRPr="00406E47" w:rsidRDefault="00F56B04" w:rsidP="00F56B0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>приказом директора</w:t>
      </w:r>
    </w:p>
    <w:p w:rsidR="00F56B04" w:rsidRDefault="00F56B04" w:rsidP="00F56B0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406E47">
        <w:rPr>
          <w:rFonts w:ascii="Times New Roman" w:hAnsi="Times New Roman"/>
          <w:sz w:val="28"/>
          <w:szCs w:val="28"/>
        </w:rPr>
        <w:t>ВО</w:t>
      </w:r>
      <w:proofErr w:type="gramEnd"/>
      <w:r w:rsidRPr="00406E47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F56B04" w:rsidRDefault="00F56B04" w:rsidP="00F56B04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</w:rPr>
      </w:pPr>
      <w:r w:rsidRPr="001437D3">
        <w:rPr>
          <w:rFonts w:ascii="Times New Roman" w:eastAsia="Calibri" w:hAnsi="Times New Roman"/>
          <w:sz w:val="28"/>
          <w:szCs w:val="24"/>
        </w:rPr>
        <w:t>от 31.08.2022 № 580</w:t>
      </w:r>
    </w:p>
    <w:p w:rsidR="00F56B04" w:rsidRPr="001437D3" w:rsidRDefault="00F56B04" w:rsidP="00F56B04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от 22.06.2023 № 514</w:t>
      </w:r>
    </w:p>
    <w:p w:rsidR="00F56B04" w:rsidRPr="00406E47" w:rsidRDefault="00F56B04" w:rsidP="00F56B04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06E47">
        <w:rPr>
          <w:rFonts w:ascii="Times New Roman" w:eastAsia="Calibri" w:hAnsi="Times New Roman"/>
          <w:sz w:val="24"/>
          <w:szCs w:val="24"/>
        </w:rPr>
        <w:tab/>
      </w:r>
      <w:r w:rsidRPr="00406E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</w:p>
    <w:p w:rsidR="00DA6CE7" w:rsidRPr="00DA6CE7" w:rsidRDefault="00DA6CE7" w:rsidP="003B35C5">
      <w:pPr>
        <w:spacing w:after="0" w:line="240" w:lineRule="auto"/>
        <w:ind w:left="5387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542A91" w:rsidRPr="00E30D9E" w:rsidRDefault="00542A91" w:rsidP="00542A91">
      <w:pPr>
        <w:jc w:val="both"/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pStyle w:val="a4"/>
        <w:jc w:val="both"/>
        <w:rPr>
          <w:szCs w:val="24"/>
        </w:rPr>
      </w:pPr>
    </w:p>
    <w:p w:rsidR="00542A91" w:rsidRPr="00E30D9E" w:rsidRDefault="00542A91" w:rsidP="00542A91">
      <w:pPr>
        <w:pStyle w:val="2"/>
        <w:spacing w:before="0" w:after="0"/>
        <w:jc w:val="both"/>
        <w:rPr>
          <w:rStyle w:val="a6"/>
          <w:b w:val="0"/>
          <w:sz w:val="24"/>
          <w:szCs w:val="24"/>
        </w:rPr>
      </w:pPr>
    </w:p>
    <w:p w:rsidR="00542A91" w:rsidRPr="00E30D9E" w:rsidRDefault="00542A91" w:rsidP="00542A91">
      <w:pPr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230682" w:rsidRPr="00230682" w:rsidRDefault="00542A91" w:rsidP="00542A91">
      <w:pPr>
        <w:jc w:val="center"/>
        <w:rPr>
          <w:rFonts w:ascii="Times New Roman" w:hAnsi="Times New Roman"/>
          <w:b/>
          <w:sz w:val="28"/>
          <w:szCs w:val="28"/>
        </w:rPr>
      </w:pPr>
      <w:r w:rsidRPr="00230682">
        <w:rPr>
          <w:rFonts w:ascii="Times New Roman" w:hAnsi="Times New Roman"/>
          <w:b/>
          <w:sz w:val="28"/>
          <w:szCs w:val="28"/>
        </w:rPr>
        <w:t xml:space="preserve">  РАБОЧАЯ ПРОГРАММА</w:t>
      </w:r>
    </w:p>
    <w:p w:rsidR="00542A91" w:rsidRPr="00230682" w:rsidRDefault="00542A91" w:rsidP="00542A91">
      <w:pPr>
        <w:jc w:val="center"/>
        <w:rPr>
          <w:rFonts w:ascii="Times New Roman" w:hAnsi="Times New Roman"/>
          <w:b/>
          <w:sz w:val="28"/>
          <w:szCs w:val="28"/>
        </w:rPr>
      </w:pPr>
      <w:r w:rsidRPr="00230682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542A91" w:rsidRPr="00230682" w:rsidRDefault="005E10C6" w:rsidP="00542A91">
      <w:pPr>
        <w:jc w:val="center"/>
        <w:rPr>
          <w:rFonts w:ascii="Times New Roman" w:hAnsi="Times New Roman"/>
          <w:b/>
          <w:sz w:val="28"/>
          <w:szCs w:val="28"/>
        </w:rPr>
      </w:pPr>
      <w:r w:rsidRPr="00230682">
        <w:rPr>
          <w:rFonts w:ascii="Times New Roman" w:hAnsi="Times New Roman"/>
          <w:b/>
          <w:sz w:val="28"/>
          <w:szCs w:val="28"/>
        </w:rPr>
        <w:t xml:space="preserve">ОП.06 </w:t>
      </w:r>
      <w:r w:rsidR="00542A91" w:rsidRPr="00230682">
        <w:rPr>
          <w:rFonts w:ascii="Times New Roman" w:hAnsi="Times New Roman"/>
          <w:b/>
          <w:sz w:val="28"/>
          <w:szCs w:val="28"/>
        </w:rPr>
        <w:t>ЭСТЕТИКА</w:t>
      </w:r>
    </w:p>
    <w:p w:rsidR="00542A91" w:rsidRPr="00230682" w:rsidRDefault="00542A91" w:rsidP="00542A91">
      <w:pPr>
        <w:rPr>
          <w:rFonts w:ascii="Times New Roman" w:hAnsi="Times New Roman"/>
          <w:b/>
          <w:sz w:val="28"/>
          <w:szCs w:val="28"/>
        </w:rPr>
      </w:pPr>
    </w:p>
    <w:p w:rsidR="00E9065B" w:rsidRPr="00230682" w:rsidRDefault="00230682" w:rsidP="00E9065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30682">
        <w:rPr>
          <w:rFonts w:ascii="Times New Roman" w:hAnsi="Times New Roman"/>
          <w:sz w:val="28"/>
          <w:szCs w:val="28"/>
        </w:rPr>
        <w:t xml:space="preserve">  специальность</w:t>
      </w:r>
    </w:p>
    <w:p w:rsidR="00542A91" w:rsidRPr="00230682" w:rsidRDefault="00542A91" w:rsidP="00E9065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682">
        <w:rPr>
          <w:rFonts w:ascii="Times New Roman" w:hAnsi="Times New Roman"/>
          <w:b/>
          <w:bCs/>
          <w:sz w:val="28"/>
          <w:szCs w:val="28"/>
        </w:rPr>
        <w:t>43.02.12 ТЕХНОЛОГИЯ ЭСТЕТИЧЕСКИХ УСЛУГ</w:t>
      </w:r>
    </w:p>
    <w:p w:rsidR="00542A91" w:rsidRPr="00E30D9E" w:rsidRDefault="00542A91" w:rsidP="00542A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542A9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42A91" w:rsidRPr="00E30D9E" w:rsidRDefault="00542A91" w:rsidP="00F56B04">
      <w:pPr>
        <w:tabs>
          <w:tab w:val="left" w:pos="5205"/>
        </w:tabs>
        <w:rPr>
          <w:sz w:val="24"/>
          <w:szCs w:val="24"/>
        </w:rPr>
      </w:pPr>
    </w:p>
    <w:p w:rsidR="00542A91" w:rsidRPr="00E30D9E" w:rsidRDefault="00542A91" w:rsidP="00542A91">
      <w:pPr>
        <w:rPr>
          <w:sz w:val="24"/>
          <w:szCs w:val="24"/>
        </w:rPr>
      </w:pPr>
    </w:p>
    <w:p w:rsidR="00542A91" w:rsidRPr="00CF768A" w:rsidRDefault="00542A91" w:rsidP="00DA6CE7">
      <w:pPr>
        <w:jc w:val="center"/>
        <w:rPr>
          <w:rFonts w:ascii="Times New Roman" w:hAnsi="Times New Roman"/>
          <w:bCs/>
          <w:sz w:val="24"/>
          <w:szCs w:val="24"/>
        </w:rPr>
      </w:pPr>
      <w:r w:rsidRPr="00CF768A">
        <w:rPr>
          <w:rFonts w:ascii="Times New Roman" w:hAnsi="Times New Roman"/>
          <w:bCs/>
          <w:sz w:val="24"/>
          <w:szCs w:val="24"/>
        </w:rPr>
        <w:t>Вологда</w:t>
      </w:r>
    </w:p>
    <w:p w:rsidR="00542A91" w:rsidRPr="00CF768A" w:rsidRDefault="00F56B04" w:rsidP="00DA6CE7">
      <w:pPr>
        <w:jc w:val="center"/>
        <w:rPr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2023</w:t>
      </w:r>
    </w:p>
    <w:p w:rsidR="00542A91" w:rsidRPr="00E30D9E" w:rsidRDefault="00542A91" w:rsidP="00542A91">
      <w:pPr>
        <w:rPr>
          <w:sz w:val="24"/>
          <w:szCs w:val="24"/>
        </w:rPr>
      </w:pPr>
    </w:p>
    <w:p w:rsidR="00542A91" w:rsidRDefault="00542A91" w:rsidP="004F0C3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5E10C6"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учебной дисциплины </w:t>
      </w:r>
      <w:r w:rsidR="005E10C6" w:rsidRPr="005E10C6">
        <w:rPr>
          <w:rFonts w:ascii="Times New Roman" w:hAnsi="Times New Roman"/>
          <w:sz w:val="28"/>
          <w:szCs w:val="28"/>
        </w:rPr>
        <w:t>ОП.06 Эстетика</w:t>
      </w:r>
      <w:r w:rsidR="004F0C3F">
        <w:rPr>
          <w:rFonts w:ascii="Times New Roman" w:hAnsi="Times New Roman"/>
          <w:sz w:val="28"/>
          <w:szCs w:val="28"/>
        </w:rPr>
        <w:t xml:space="preserve"> </w:t>
      </w:r>
      <w:r w:rsidRPr="005E10C6">
        <w:rPr>
          <w:rFonts w:ascii="Times New Roman" w:hAnsi="Times New Roman"/>
          <w:sz w:val="28"/>
          <w:szCs w:val="28"/>
        </w:rPr>
        <w:t xml:space="preserve"> разработана в соответствии с Федеральным государственным стандартом (далее – ФГОС) среднего профессионального образования (далее СПО) </w:t>
      </w:r>
      <w:r w:rsidR="00DA6CE7">
        <w:rPr>
          <w:rFonts w:ascii="Times New Roman" w:hAnsi="Times New Roman"/>
          <w:sz w:val="28"/>
          <w:szCs w:val="28"/>
        </w:rPr>
        <w:t xml:space="preserve"> </w:t>
      </w:r>
      <w:r w:rsidR="004F0C3F" w:rsidRPr="005E10C6">
        <w:rPr>
          <w:rFonts w:ascii="Times New Roman" w:hAnsi="Times New Roman"/>
          <w:sz w:val="28"/>
          <w:szCs w:val="28"/>
        </w:rPr>
        <w:t>по специальности 43.02.1</w:t>
      </w:r>
      <w:r w:rsidR="004F0C3F">
        <w:rPr>
          <w:rFonts w:ascii="Times New Roman" w:hAnsi="Times New Roman"/>
          <w:sz w:val="28"/>
          <w:szCs w:val="28"/>
        </w:rPr>
        <w:t>2</w:t>
      </w:r>
      <w:r w:rsidR="004F0C3F" w:rsidRPr="005E10C6">
        <w:rPr>
          <w:rFonts w:ascii="Times New Roman" w:hAnsi="Times New Roman"/>
          <w:sz w:val="28"/>
          <w:szCs w:val="28"/>
        </w:rPr>
        <w:t xml:space="preserve">   Технология эстетических услуг</w:t>
      </w:r>
    </w:p>
    <w:p w:rsidR="005E10C6" w:rsidRPr="005E10C6" w:rsidRDefault="005E10C6" w:rsidP="004F0C3F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4F0C3F" w:rsidRDefault="004F0C3F" w:rsidP="00542A91">
      <w:pPr>
        <w:jc w:val="both"/>
        <w:rPr>
          <w:rFonts w:ascii="Times New Roman" w:hAnsi="Times New Roman"/>
          <w:bCs/>
          <w:sz w:val="28"/>
          <w:szCs w:val="28"/>
        </w:rPr>
      </w:pPr>
    </w:p>
    <w:p w:rsidR="00542A91" w:rsidRPr="004F7BDA" w:rsidRDefault="00542A91" w:rsidP="00542A91">
      <w:pPr>
        <w:jc w:val="both"/>
        <w:rPr>
          <w:rFonts w:ascii="Times New Roman" w:hAnsi="Times New Roman"/>
          <w:bCs/>
          <w:sz w:val="28"/>
          <w:szCs w:val="28"/>
        </w:rPr>
      </w:pPr>
      <w:r w:rsidRPr="004F7BDA"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4F0C3F" w:rsidRDefault="004F0C3F" w:rsidP="00DA6CE7">
      <w:pPr>
        <w:jc w:val="both"/>
        <w:rPr>
          <w:rFonts w:ascii="Times New Roman" w:hAnsi="Times New Roman"/>
          <w:bCs/>
          <w:sz w:val="28"/>
          <w:szCs w:val="28"/>
        </w:rPr>
      </w:pPr>
    </w:p>
    <w:p w:rsidR="00F56B04" w:rsidRPr="008552DB" w:rsidRDefault="00F56B04" w:rsidP="00F56B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552D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</w:t>
      </w:r>
      <w:r>
        <w:rPr>
          <w:rFonts w:ascii="Times New Roman" w:eastAsia="Calibri" w:hAnsi="Times New Roman"/>
          <w:color w:val="000000"/>
          <w:sz w:val="28"/>
          <w:szCs w:val="28"/>
        </w:rPr>
        <w:t>П</w:t>
      </w:r>
      <w:r w:rsidRPr="008552DB">
        <w:rPr>
          <w:rFonts w:ascii="Times New Roman" w:eastAsia="Calibri" w:hAnsi="Times New Roman"/>
          <w:color w:val="000000"/>
          <w:sz w:val="28"/>
          <w:szCs w:val="28"/>
        </w:rPr>
        <w:t>ротокол № 1</w:t>
      </w:r>
      <w:r>
        <w:rPr>
          <w:rFonts w:ascii="Times New Roman" w:eastAsia="Calibri" w:hAnsi="Times New Roman"/>
          <w:sz w:val="28"/>
          <w:szCs w:val="28"/>
        </w:rPr>
        <w:t xml:space="preserve"> от 30.08.2021 г., П</w:t>
      </w:r>
      <w:r w:rsidRPr="001437D3">
        <w:rPr>
          <w:rFonts w:ascii="Times New Roman" w:eastAsia="Calibri" w:hAnsi="Times New Roman"/>
          <w:sz w:val="28"/>
          <w:szCs w:val="28"/>
        </w:rPr>
        <w:t>ротокол № 1 от 31.08.2022 г.</w:t>
      </w:r>
      <w:r>
        <w:rPr>
          <w:rFonts w:ascii="Times New Roman" w:eastAsia="Calibri" w:hAnsi="Times New Roman"/>
          <w:sz w:val="28"/>
          <w:szCs w:val="28"/>
        </w:rPr>
        <w:t>, Протокол № 11 от 19.06.2023</w:t>
      </w:r>
    </w:p>
    <w:p w:rsidR="00542A91" w:rsidRPr="00AB2EBD" w:rsidRDefault="00C5383E" w:rsidP="00542A91">
      <w:pPr>
        <w:rPr>
          <w:rFonts w:ascii="Times New Roman" w:hAnsi="Times New Roman"/>
          <w:sz w:val="28"/>
          <w:szCs w:val="28"/>
        </w:rPr>
      </w:pPr>
      <w:r w:rsidRPr="00C5383E">
        <w:rPr>
          <w:rFonts w:ascii="Times New Roman" w:hAnsi="Times New Roman"/>
          <w:sz w:val="28"/>
          <w:szCs w:val="28"/>
        </w:rPr>
        <w:t>.</w:t>
      </w: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45E" w:rsidRDefault="0044045E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45E" w:rsidRDefault="0044045E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45E" w:rsidRDefault="0044045E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44045E" w:rsidRDefault="0044045E" w:rsidP="00542A91">
      <w:pPr>
        <w:jc w:val="center"/>
        <w:rPr>
          <w:rFonts w:ascii="Times New Roman" w:hAnsi="Times New Roman"/>
          <w:b/>
          <w:sz w:val="24"/>
          <w:szCs w:val="24"/>
        </w:rPr>
      </w:pPr>
    </w:p>
    <w:p w:rsidR="00542A91" w:rsidRPr="00E30D9E" w:rsidRDefault="00542A91" w:rsidP="00542A91">
      <w:pPr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t>СОДЕРЖАНИЕ</w:t>
      </w:r>
    </w:p>
    <w:p w:rsidR="00542A91" w:rsidRPr="00E30D9E" w:rsidRDefault="00542A91" w:rsidP="00542A91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542A91" w:rsidRPr="00E30D9E" w:rsidTr="00B73202">
        <w:tc>
          <w:tcPr>
            <w:tcW w:w="7501" w:type="dxa"/>
          </w:tcPr>
          <w:p w:rsidR="00542A91" w:rsidRPr="00E30D9E" w:rsidRDefault="00542A91" w:rsidP="00542A91">
            <w:pPr>
              <w:numPr>
                <w:ilvl w:val="0"/>
                <w:numId w:val="3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542A91" w:rsidRPr="00E30D9E" w:rsidRDefault="00542A91" w:rsidP="00B732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A91" w:rsidRPr="00E30D9E" w:rsidTr="00B73202">
        <w:tc>
          <w:tcPr>
            <w:tcW w:w="7501" w:type="dxa"/>
          </w:tcPr>
          <w:p w:rsidR="00542A91" w:rsidRPr="00E30D9E" w:rsidRDefault="00542A91" w:rsidP="00542A91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СТРУКТУРА И СОДЕРЖАНИЕ УЧЕБНОЙ ДИСЦИПЛИНЫ</w:t>
            </w:r>
          </w:p>
          <w:p w:rsidR="00542A91" w:rsidRPr="00E30D9E" w:rsidRDefault="00542A91" w:rsidP="00542A91">
            <w:pPr>
              <w:numPr>
                <w:ilvl w:val="0"/>
                <w:numId w:val="3"/>
              </w:num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542A91" w:rsidRPr="00E30D9E" w:rsidRDefault="00542A91" w:rsidP="00B73202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42A91" w:rsidRPr="00E30D9E" w:rsidTr="00B73202">
        <w:tc>
          <w:tcPr>
            <w:tcW w:w="7501" w:type="dxa"/>
          </w:tcPr>
          <w:p w:rsidR="00542A91" w:rsidRPr="00E30D9E" w:rsidRDefault="00542A91" w:rsidP="00542A91">
            <w:pPr>
              <w:numPr>
                <w:ilvl w:val="0"/>
                <w:numId w:val="3"/>
              </w:num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542A91" w:rsidRPr="00E30D9E" w:rsidRDefault="00542A91" w:rsidP="00B73202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542A91" w:rsidRPr="00E30D9E" w:rsidRDefault="00542A91" w:rsidP="00B732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2A91" w:rsidRPr="00E30D9E" w:rsidRDefault="00542A91" w:rsidP="00542A91">
      <w:pPr>
        <w:spacing w:line="360" w:lineRule="auto"/>
        <w:rPr>
          <w:b/>
          <w:sz w:val="24"/>
          <w:szCs w:val="24"/>
        </w:rPr>
      </w:pPr>
    </w:p>
    <w:p w:rsidR="00542A91" w:rsidRPr="00FC5EF2" w:rsidRDefault="00542A91" w:rsidP="00542A91">
      <w:pPr>
        <w:pStyle w:val="1"/>
        <w:spacing w:before="0" w:after="0"/>
        <w:ind w:firstLine="770"/>
        <w:jc w:val="both"/>
        <w:rPr>
          <w:rFonts w:ascii="Times New Roman" w:hAnsi="Times New Roman"/>
          <w:sz w:val="28"/>
          <w:szCs w:val="28"/>
        </w:rPr>
      </w:pPr>
      <w:r w:rsidRPr="00E30D9E">
        <w:rPr>
          <w:b w:val="0"/>
          <w:bCs w:val="0"/>
          <w:sz w:val="24"/>
          <w:szCs w:val="24"/>
        </w:rPr>
        <w:br w:type="page"/>
      </w:r>
      <w:r w:rsidRPr="00FC5EF2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44045E" w:rsidRPr="00FC5EF2">
        <w:rPr>
          <w:rFonts w:ascii="Times New Roman" w:hAnsi="Times New Roman"/>
          <w:sz w:val="28"/>
          <w:szCs w:val="28"/>
        </w:rPr>
        <w:t>ПАСПОРТ</w:t>
      </w:r>
      <w:r w:rsidRPr="00FC5EF2">
        <w:rPr>
          <w:rFonts w:ascii="Times New Roman" w:hAnsi="Times New Roman"/>
          <w:sz w:val="28"/>
          <w:szCs w:val="28"/>
        </w:rPr>
        <w:t xml:space="preserve"> РАБОЧЕЙ ПРОГРАММЫ УЧЕБНОЙ </w:t>
      </w:r>
      <w:r w:rsidR="00230682" w:rsidRPr="00FC5EF2">
        <w:rPr>
          <w:rFonts w:ascii="Times New Roman" w:hAnsi="Times New Roman"/>
          <w:sz w:val="28"/>
          <w:szCs w:val="28"/>
        </w:rPr>
        <w:t>ДИСЦИПЛИНЫ ОП.06</w:t>
      </w:r>
      <w:r w:rsidR="004F0C3F" w:rsidRPr="00FC5EF2">
        <w:rPr>
          <w:rFonts w:ascii="Times New Roman" w:hAnsi="Times New Roman"/>
          <w:sz w:val="28"/>
          <w:szCs w:val="28"/>
        </w:rPr>
        <w:t xml:space="preserve"> Эстетика</w:t>
      </w:r>
    </w:p>
    <w:p w:rsidR="00542A91" w:rsidRPr="00FC5EF2" w:rsidRDefault="00542A91" w:rsidP="00542A91">
      <w:pPr>
        <w:spacing w:after="0" w:line="240" w:lineRule="auto"/>
        <w:ind w:firstLine="770"/>
        <w:jc w:val="both"/>
        <w:rPr>
          <w:sz w:val="28"/>
          <w:szCs w:val="28"/>
        </w:rPr>
      </w:pPr>
    </w:p>
    <w:p w:rsidR="00542A91" w:rsidRPr="00FC5EF2" w:rsidRDefault="00542A91" w:rsidP="00542A91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t xml:space="preserve">1.1. Область </w:t>
      </w:r>
      <w:r w:rsidR="00230682" w:rsidRPr="00FC5EF2">
        <w:rPr>
          <w:rFonts w:ascii="Times New Roman" w:hAnsi="Times New Roman"/>
          <w:b/>
          <w:sz w:val="28"/>
          <w:szCs w:val="28"/>
        </w:rPr>
        <w:t>применения рабочей</w:t>
      </w:r>
      <w:r w:rsidRPr="00FC5EF2">
        <w:rPr>
          <w:rFonts w:ascii="Times New Roman" w:hAnsi="Times New Roman"/>
          <w:b/>
          <w:sz w:val="28"/>
          <w:szCs w:val="28"/>
        </w:rPr>
        <w:t xml:space="preserve"> программы</w:t>
      </w:r>
    </w:p>
    <w:p w:rsidR="00542A91" w:rsidRPr="00FC5EF2" w:rsidRDefault="00542A91" w:rsidP="00542A91">
      <w:pPr>
        <w:spacing w:after="0"/>
        <w:ind w:firstLine="660"/>
        <w:jc w:val="both"/>
        <w:rPr>
          <w:rFonts w:ascii="Times New Roman" w:hAnsi="Times New Roman"/>
          <w:sz w:val="28"/>
          <w:szCs w:val="28"/>
        </w:rPr>
      </w:pPr>
      <w:r w:rsidRPr="00FC5EF2">
        <w:rPr>
          <w:rFonts w:ascii="Times New Roman" w:hAnsi="Times New Roman"/>
          <w:sz w:val="28"/>
          <w:szCs w:val="28"/>
        </w:rPr>
        <w:t xml:space="preserve">  Рабочая программа учебной дисциплины является частью основной </w:t>
      </w:r>
      <w:r w:rsidR="004F0C3F" w:rsidRPr="00FC5EF2">
        <w:rPr>
          <w:rFonts w:ascii="Times New Roman" w:hAnsi="Times New Roman"/>
          <w:sz w:val="28"/>
          <w:szCs w:val="28"/>
        </w:rPr>
        <w:t xml:space="preserve">профессиональной </w:t>
      </w:r>
      <w:r w:rsidRPr="00FC5EF2">
        <w:rPr>
          <w:rFonts w:ascii="Times New Roman" w:hAnsi="Times New Roman"/>
          <w:sz w:val="28"/>
          <w:szCs w:val="28"/>
        </w:rPr>
        <w:t xml:space="preserve">образовательной программы в соответствии с ФГОС СПО по специальности </w:t>
      </w:r>
      <w:r w:rsidR="00230682" w:rsidRPr="00FC5EF2">
        <w:rPr>
          <w:rFonts w:ascii="Times New Roman" w:hAnsi="Times New Roman"/>
          <w:sz w:val="28"/>
          <w:szCs w:val="28"/>
        </w:rPr>
        <w:t>43.02.12 Технология</w:t>
      </w:r>
      <w:r w:rsidRPr="00FC5EF2">
        <w:rPr>
          <w:rFonts w:ascii="Times New Roman" w:hAnsi="Times New Roman"/>
          <w:sz w:val="28"/>
          <w:szCs w:val="28"/>
        </w:rPr>
        <w:t xml:space="preserve"> эстетических услуг. </w:t>
      </w:r>
    </w:p>
    <w:p w:rsidR="00542A91" w:rsidRPr="00FC5EF2" w:rsidRDefault="00542A91" w:rsidP="00542A91">
      <w:pPr>
        <w:suppressAutoHyphens/>
        <w:spacing w:after="0"/>
        <w:ind w:firstLine="770"/>
        <w:rPr>
          <w:rFonts w:ascii="Times New Roman" w:hAnsi="Times New Roman"/>
          <w:b/>
          <w:sz w:val="28"/>
          <w:szCs w:val="28"/>
        </w:rPr>
      </w:pPr>
    </w:p>
    <w:p w:rsidR="00542A91" w:rsidRPr="00FC5EF2" w:rsidRDefault="00542A91" w:rsidP="00542A91">
      <w:pPr>
        <w:suppressAutoHyphens/>
        <w:spacing w:after="0"/>
        <w:ind w:firstLine="770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542A91" w:rsidRPr="00FC5EF2" w:rsidTr="00B73202">
        <w:trPr>
          <w:trHeight w:val="649"/>
        </w:trPr>
        <w:tc>
          <w:tcPr>
            <w:tcW w:w="1129" w:type="dxa"/>
          </w:tcPr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</w:p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 xml:space="preserve">ПК, </w:t>
            </w:r>
            <w:proofErr w:type="gramStart"/>
            <w:r w:rsidRPr="00FC5EF2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3261" w:type="dxa"/>
          </w:tcPr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4858" w:type="dxa"/>
          </w:tcPr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542A91" w:rsidRPr="00FC5EF2" w:rsidTr="00B73202">
        <w:trPr>
          <w:trHeight w:val="212"/>
        </w:trPr>
        <w:tc>
          <w:tcPr>
            <w:tcW w:w="1129" w:type="dxa"/>
          </w:tcPr>
          <w:p w:rsidR="00104B73" w:rsidRPr="00FC5EF2" w:rsidRDefault="00542A91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C5EF2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FC5EF2">
              <w:rPr>
                <w:rFonts w:ascii="Times New Roman" w:hAnsi="Times New Roman"/>
                <w:sz w:val="28"/>
                <w:szCs w:val="28"/>
              </w:rPr>
              <w:t xml:space="preserve"> 01. </w:t>
            </w:r>
            <w:proofErr w:type="gramStart"/>
            <w:r w:rsidRPr="00FC5EF2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FC5EF2">
              <w:rPr>
                <w:rFonts w:ascii="Times New Roman" w:hAnsi="Times New Roman"/>
                <w:sz w:val="28"/>
                <w:szCs w:val="28"/>
              </w:rPr>
              <w:t xml:space="preserve"> 02. </w:t>
            </w:r>
            <w:proofErr w:type="gramStart"/>
            <w:r w:rsidRPr="00FC5EF2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FC5EF2">
              <w:rPr>
                <w:rFonts w:ascii="Times New Roman" w:hAnsi="Times New Roman"/>
                <w:sz w:val="28"/>
                <w:szCs w:val="28"/>
              </w:rPr>
              <w:t xml:space="preserve"> 03. </w:t>
            </w:r>
            <w:proofErr w:type="gramStart"/>
            <w:r w:rsidRPr="00FC5EF2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FC5EF2">
              <w:rPr>
                <w:rFonts w:ascii="Times New Roman" w:hAnsi="Times New Roman"/>
                <w:sz w:val="28"/>
                <w:szCs w:val="28"/>
              </w:rPr>
              <w:t xml:space="preserve"> 04. </w:t>
            </w:r>
            <w:proofErr w:type="gramStart"/>
            <w:r w:rsidRPr="00FC5EF2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FC5EF2">
              <w:rPr>
                <w:rFonts w:ascii="Times New Roman" w:hAnsi="Times New Roman"/>
                <w:sz w:val="28"/>
                <w:szCs w:val="28"/>
              </w:rPr>
              <w:t xml:space="preserve"> 05. </w:t>
            </w:r>
            <w:proofErr w:type="gramStart"/>
            <w:r w:rsidRPr="00FC5EF2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FC5EF2">
              <w:rPr>
                <w:rFonts w:ascii="Times New Roman" w:hAnsi="Times New Roman"/>
                <w:sz w:val="28"/>
                <w:szCs w:val="28"/>
              </w:rPr>
              <w:t xml:space="preserve"> 06. </w:t>
            </w:r>
          </w:p>
          <w:p w:rsidR="00104B73" w:rsidRPr="00FC5EF2" w:rsidRDefault="00104B73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ПК</w:t>
            </w:r>
            <w:r w:rsidR="00542A91" w:rsidRPr="00FC5EF2">
              <w:rPr>
                <w:rFonts w:ascii="Times New Roman" w:hAnsi="Times New Roman"/>
                <w:sz w:val="28"/>
                <w:szCs w:val="28"/>
              </w:rPr>
              <w:t xml:space="preserve"> 1.4. </w:t>
            </w:r>
          </w:p>
          <w:p w:rsidR="00542A91" w:rsidRPr="00FC5EF2" w:rsidRDefault="00542A91" w:rsidP="00B7320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ПК 3.1.</w:t>
            </w:r>
          </w:p>
          <w:p w:rsidR="00104B73" w:rsidRPr="00FC5EF2" w:rsidRDefault="00542A91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 xml:space="preserve">ПК 3.2. ПК 3.3. </w:t>
            </w:r>
          </w:p>
        </w:tc>
        <w:tc>
          <w:tcPr>
            <w:tcW w:w="3261" w:type="dxa"/>
          </w:tcPr>
          <w:p w:rsidR="00542A91" w:rsidRPr="00FC5EF2" w:rsidRDefault="00542A91" w:rsidP="00B732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применять знания эстетики при освоении профессиональных модулей и в профессиональной деятельности</w:t>
            </w:r>
          </w:p>
        </w:tc>
        <w:tc>
          <w:tcPr>
            <w:tcW w:w="4858" w:type="dxa"/>
          </w:tcPr>
          <w:p w:rsidR="00542A91" w:rsidRPr="00FC5EF2" w:rsidRDefault="00542A91" w:rsidP="00B73202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 xml:space="preserve">историю эстетики; место эстетики в системе современного научного знания, ее взаимоотношение с философией, историей, психологией; основные категории эстетики; сущность и эстетические основы художественной деятельности, основные этапы художественного творчества; понятие «прикладная эстетика», характеристику ее видов; эстетику внешнего образа человека. </w:t>
            </w:r>
          </w:p>
        </w:tc>
      </w:tr>
    </w:tbl>
    <w:p w:rsidR="00542A91" w:rsidRPr="00FC5EF2" w:rsidRDefault="00542A91" w:rsidP="00542A91">
      <w:pPr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FC5EF2" w:rsidRDefault="00FC5EF2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</w:p>
    <w:p w:rsidR="004F0C3F" w:rsidRPr="00FC5EF2" w:rsidRDefault="00542A91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lastRenderedPageBreak/>
        <w:t>2. СТРУКТУРА И</w:t>
      </w:r>
      <w:r w:rsidR="004F0C3F" w:rsidRPr="00FC5EF2">
        <w:rPr>
          <w:rFonts w:ascii="Times New Roman" w:hAnsi="Times New Roman"/>
          <w:b/>
          <w:sz w:val="28"/>
          <w:szCs w:val="28"/>
        </w:rPr>
        <w:t xml:space="preserve"> СОДЕРЖАНИЕ УЧЕБНОЙ ДИСЦИПЛИНЫ </w:t>
      </w:r>
    </w:p>
    <w:p w:rsidR="00542A91" w:rsidRPr="00FC5EF2" w:rsidRDefault="004F0C3F" w:rsidP="004F0C3F">
      <w:pPr>
        <w:suppressAutoHyphens/>
        <w:spacing w:after="0"/>
        <w:ind w:firstLine="770"/>
        <w:jc w:val="center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t xml:space="preserve">ОП.06 </w:t>
      </w:r>
      <w:r w:rsidR="00542A91" w:rsidRPr="00FC5EF2">
        <w:rPr>
          <w:rFonts w:ascii="Times New Roman" w:hAnsi="Times New Roman"/>
          <w:b/>
          <w:sz w:val="28"/>
          <w:szCs w:val="28"/>
        </w:rPr>
        <w:t>Эстетика</w:t>
      </w:r>
    </w:p>
    <w:p w:rsidR="00542A91" w:rsidRPr="00FC5EF2" w:rsidRDefault="00542A91" w:rsidP="00542A91">
      <w:pPr>
        <w:suppressAutoHyphens/>
        <w:spacing w:after="0"/>
        <w:ind w:firstLine="770"/>
        <w:rPr>
          <w:rFonts w:ascii="Times New Roman" w:hAnsi="Times New Roman"/>
          <w:b/>
          <w:sz w:val="28"/>
          <w:szCs w:val="28"/>
        </w:rPr>
      </w:pPr>
    </w:p>
    <w:p w:rsidR="00542A91" w:rsidRPr="00FC5EF2" w:rsidRDefault="00542A91" w:rsidP="00542A91">
      <w:pPr>
        <w:suppressAutoHyphens/>
        <w:spacing w:after="0"/>
        <w:ind w:firstLine="770"/>
        <w:rPr>
          <w:rFonts w:ascii="Times New Roman" w:hAnsi="Times New Roman"/>
          <w:b/>
          <w:sz w:val="28"/>
          <w:szCs w:val="28"/>
        </w:rPr>
      </w:pPr>
      <w:r w:rsidRPr="00FC5EF2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542A91" w:rsidRPr="00FC5EF2" w:rsidTr="00B73202">
        <w:trPr>
          <w:trHeight w:val="490"/>
        </w:trPr>
        <w:tc>
          <w:tcPr>
            <w:tcW w:w="4073" w:type="pct"/>
            <w:vAlign w:val="center"/>
          </w:tcPr>
          <w:p w:rsidR="00542A91" w:rsidRPr="00FC5EF2" w:rsidRDefault="00542A91" w:rsidP="00B73202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542A91" w:rsidRPr="00FC5EF2" w:rsidRDefault="00542A91" w:rsidP="00B73202">
            <w:pPr>
              <w:suppressAutoHyphens/>
              <w:spacing w:after="0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F0C3F" w:rsidRPr="00FC5EF2" w:rsidTr="00B73202">
        <w:trPr>
          <w:trHeight w:val="490"/>
        </w:trPr>
        <w:tc>
          <w:tcPr>
            <w:tcW w:w="4073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sz w:val="28"/>
                <w:szCs w:val="28"/>
              </w:rPr>
              <w:t xml:space="preserve">Объем программы 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>40</w:t>
            </w:r>
          </w:p>
        </w:tc>
      </w:tr>
      <w:tr w:rsidR="004F0C3F" w:rsidRPr="00FC5EF2" w:rsidTr="00B73202">
        <w:trPr>
          <w:trHeight w:val="490"/>
        </w:trPr>
        <w:tc>
          <w:tcPr>
            <w:tcW w:w="4073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>32</w:t>
            </w:r>
          </w:p>
        </w:tc>
      </w:tr>
      <w:tr w:rsidR="004F0C3F" w:rsidRPr="00FC5EF2" w:rsidTr="00897582">
        <w:trPr>
          <w:trHeight w:val="490"/>
        </w:trPr>
        <w:tc>
          <w:tcPr>
            <w:tcW w:w="5000" w:type="pct"/>
            <w:gridSpan w:val="2"/>
            <w:vAlign w:val="center"/>
          </w:tcPr>
          <w:p w:rsidR="004F0C3F" w:rsidRPr="00FC5EF2" w:rsidRDefault="004F0C3F" w:rsidP="004F0C3F">
            <w:pPr>
              <w:suppressAutoHyphens/>
              <w:spacing w:after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4F0C3F" w:rsidRPr="00FC5EF2" w:rsidTr="00897582">
        <w:trPr>
          <w:trHeight w:val="490"/>
        </w:trPr>
        <w:tc>
          <w:tcPr>
            <w:tcW w:w="4073" w:type="pct"/>
            <w:vAlign w:val="center"/>
          </w:tcPr>
          <w:p w:rsidR="004F0C3F" w:rsidRPr="00FC5EF2" w:rsidRDefault="004F0C3F" w:rsidP="00897582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897582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>32</w:t>
            </w:r>
          </w:p>
        </w:tc>
      </w:tr>
      <w:tr w:rsidR="004F0C3F" w:rsidRPr="00FC5EF2" w:rsidTr="00B73202">
        <w:trPr>
          <w:trHeight w:val="798"/>
        </w:trPr>
        <w:tc>
          <w:tcPr>
            <w:tcW w:w="4073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4F0C3F" w:rsidRPr="00FC5EF2" w:rsidTr="00B73202">
        <w:trPr>
          <w:trHeight w:val="490"/>
        </w:trPr>
        <w:tc>
          <w:tcPr>
            <w:tcW w:w="4073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C5EF2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Дифференцированный зачет</w:t>
            </w:r>
          </w:p>
        </w:tc>
        <w:tc>
          <w:tcPr>
            <w:tcW w:w="927" w:type="pct"/>
            <w:vAlign w:val="center"/>
          </w:tcPr>
          <w:p w:rsidR="004F0C3F" w:rsidRPr="00FC5EF2" w:rsidRDefault="004F0C3F" w:rsidP="004F0C3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FC5EF2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</w:tc>
      </w:tr>
    </w:tbl>
    <w:p w:rsidR="00542A91" w:rsidRPr="00E30D9E" w:rsidRDefault="00542A91" w:rsidP="00542A91">
      <w:pPr>
        <w:ind w:firstLine="540"/>
        <w:jc w:val="both"/>
        <w:rPr>
          <w:sz w:val="24"/>
          <w:szCs w:val="24"/>
        </w:rPr>
      </w:pPr>
    </w:p>
    <w:p w:rsidR="00542A91" w:rsidRPr="00E30D9E" w:rsidRDefault="00542A91" w:rsidP="00542A91">
      <w:pPr>
        <w:rPr>
          <w:sz w:val="24"/>
          <w:szCs w:val="24"/>
        </w:rPr>
      </w:pPr>
    </w:p>
    <w:p w:rsidR="00542A91" w:rsidRPr="00E30D9E" w:rsidRDefault="00542A91" w:rsidP="00542A91">
      <w:pPr>
        <w:spacing w:after="0"/>
        <w:rPr>
          <w:sz w:val="24"/>
          <w:szCs w:val="24"/>
        </w:rPr>
        <w:sectPr w:rsidR="00542A91" w:rsidRPr="00E30D9E" w:rsidSect="009A53A5">
          <w:pgSz w:w="11906" w:h="16838"/>
          <w:pgMar w:top="1134" w:right="851" w:bottom="1134" w:left="1701" w:header="709" w:footer="709" w:gutter="0"/>
          <w:cols w:space="720"/>
        </w:sectPr>
      </w:pPr>
    </w:p>
    <w:p w:rsidR="00542A91" w:rsidRPr="00E30D9E" w:rsidRDefault="00542A91" w:rsidP="00381775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lastRenderedPageBreak/>
        <w:t>2.2. Тематический план и</w:t>
      </w:r>
      <w:r w:rsidR="004F0C3F">
        <w:rPr>
          <w:rFonts w:ascii="Times New Roman" w:hAnsi="Times New Roman"/>
          <w:b/>
          <w:sz w:val="24"/>
          <w:szCs w:val="24"/>
        </w:rPr>
        <w:t xml:space="preserve"> содержание учебной дисциплины ОП.06</w:t>
      </w:r>
      <w:r w:rsidRPr="00E30D9E">
        <w:rPr>
          <w:rFonts w:ascii="Times New Roman" w:hAnsi="Times New Roman"/>
          <w:b/>
          <w:sz w:val="24"/>
          <w:szCs w:val="24"/>
        </w:rPr>
        <w:t>Эстетика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6"/>
        <w:gridCol w:w="9"/>
        <w:gridCol w:w="9029"/>
        <w:gridCol w:w="1130"/>
        <w:gridCol w:w="2459"/>
      </w:tblGrid>
      <w:tr w:rsidR="00542A91" w:rsidRPr="00E30D9E" w:rsidTr="00145376">
        <w:trPr>
          <w:trHeight w:val="20"/>
        </w:trPr>
        <w:tc>
          <w:tcPr>
            <w:tcW w:w="789" w:type="pct"/>
          </w:tcPr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77" w:type="pct"/>
          </w:tcPr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42A91" w:rsidRPr="00E30D9E" w:rsidTr="00145376">
        <w:tc>
          <w:tcPr>
            <w:tcW w:w="789" w:type="pc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7" w:type="pc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42A91" w:rsidRPr="00E30D9E" w:rsidTr="00145376">
        <w:trPr>
          <w:trHeight w:val="323"/>
        </w:trPr>
        <w:tc>
          <w:tcPr>
            <w:tcW w:w="3803" w:type="pct"/>
            <w:gridSpan w:val="3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Раздел 1.   Эстетика как наука.</w:t>
            </w:r>
          </w:p>
        </w:tc>
        <w:tc>
          <w:tcPr>
            <w:tcW w:w="377" w:type="pct"/>
          </w:tcPr>
          <w:p w:rsidR="00542A91" w:rsidRPr="00E30D9E" w:rsidRDefault="00DA546B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63"/>
        </w:trPr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1.1. Предмет и задачи эстетики как науки. Место эстетики в системе современного научного знания.</w:t>
            </w: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300267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0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 ОК 04.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</w:tc>
      </w:tr>
      <w:tr w:rsidR="00542A91" w:rsidRPr="00E30D9E" w:rsidTr="00145376">
        <w:trPr>
          <w:trHeight w:val="363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Предмет и задачи эстетики как науки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63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Место эстетики в системе современного научного знания, ее взаимоотношение с философией, историей, психологией, историей искусств.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Основные категории и понятия эстетики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BA1C3C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888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Работа с терминологией: мифология, религия, философия, эстетика, этика, история, история искусств, психология, эстетическое, ценности, эстетические, искусство, эстетическое сознание, эстетическая деятельность, </w:t>
            </w:r>
            <w:proofErr w:type="spellStart"/>
            <w:r w:rsidRPr="00E30D9E">
              <w:rPr>
                <w:rFonts w:ascii="Times New Roman" w:hAnsi="Times New Roman"/>
                <w:sz w:val="24"/>
                <w:szCs w:val="24"/>
              </w:rPr>
              <w:t>Баумгартен</w:t>
            </w:r>
            <w:proofErr w:type="spell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Александр, методы эстетического анализа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1.2. Основные этапы развития эстетики от древности до 17 в.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</w:tcPr>
          <w:p w:rsidR="00542A91" w:rsidRPr="00E30D9E" w:rsidRDefault="00DA546B" w:rsidP="003817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04.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Эстетическое наследие первобытной эпохи.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2. Эстетические учения Древнего Востока.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3. Античная эстетика.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Средневековая эстетика.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5.Эстетика и искусство эпохи Возрождения.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6.Эстетические принципы эпохи Классицизма.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361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BA1C3C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Подготовка сообщений: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Семь древних чудес света.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2. Семь древнейших чудес света.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3. Семь средневековых чудес света.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4.  Семь чудес света эпохи Возрождения.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 Семь чудес света эпохи классицизма.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Тема 1.3. Основные этапы развития эстетики до 18 в. до наших дней.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913534" w:rsidRDefault="00DA546B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04.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1. Эстетические принципы эпохи Просвещения 18 в.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2. Немецкая классическая эстетика первой половины 19 в.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Эстетические принципы эпохи Романтизма.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4. Эстетическая мысль в России 19-20 вв.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38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Эстетические принципы современности. 20-21 вв.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77" w:type="pct"/>
            <w:vMerge w:val="restart"/>
          </w:tcPr>
          <w:p w:rsidR="00542A91" w:rsidRPr="00E30D9E" w:rsidRDefault="00BA1C3C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Подготовка сообщения: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1. Семь чудес света эпохи Просвещения и первой половины 19 в.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2. Семь чудес света эпохи Романтизма </w:t>
            </w:r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3.Семь чудес света 20 века.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325"/>
        </w:trPr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1.4. Основные категории эстетики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DA546B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04.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:rsidR="00542A91" w:rsidRPr="00E30D9E" w:rsidRDefault="00542A91" w:rsidP="003817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452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1.Эстетические категории как узловые моменты познания мира. Связь эстетических категорий с категориями философии, этики, истории, истории искусств, психологии.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297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Эстетическое. Прекрасное и безобразное.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274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Возвышенное и низменное.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263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Трагическое и комическое.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381775">
        <w:trPr>
          <w:trHeight w:val="268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Значение эстетических категорий как методов эстетического анализа.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Работа с терминологией: безобразное, возвышенное, эстетический вкус, эстетический идеал, красота, героическое, гармония, совершенство, низменное, гуманизм искусства, идейность искусства, трагическое, комическое, драматическое, карикатуры, мелодрамы, категории эстетики, шарж, гротеск, лирическое, сатира, катарсис, добро, зло, справедливость.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3803" w:type="pct"/>
            <w:gridSpan w:val="3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Раздел 2 . Эстетическое сознание и эстетическая деятельность.</w:t>
            </w:r>
          </w:p>
        </w:tc>
        <w:tc>
          <w:tcPr>
            <w:tcW w:w="377" w:type="pct"/>
            <w:vAlign w:val="center"/>
          </w:tcPr>
          <w:p w:rsidR="00542A91" w:rsidRPr="00E30D9E" w:rsidRDefault="00EB5A24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53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 w:val="restar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Тема 2.1. Эстетическое сознание и его структура</w:t>
            </w:r>
          </w:p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145376" w:rsidRDefault="00145376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5376" w:rsidRPr="00822037" w:rsidRDefault="00145376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04.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5376" w:rsidRPr="00822037" w:rsidRDefault="00145376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1. Эстетическое сознание и его структура. Эстетические эмоции, чувства, восприятия, вкусы, потребности, идеалы, взгляды, категории, теории</w:t>
            </w:r>
          </w:p>
        </w:tc>
        <w:tc>
          <w:tcPr>
            <w:tcW w:w="377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2. Эстетическое воспитание как обеспечение формирования эстетического сознания. Формы, средства, цели эстетического воспитания. </w:t>
            </w:r>
          </w:p>
        </w:tc>
        <w:tc>
          <w:tcPr>
            <w:tcW w:w="377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3. Эстетические аспекты общественных отношений: эстетика труда, эстетика быта,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lastRenderedPageBreak/>
              <w:t>культура речи и т.п.</w:t>
            </w:r>
          </w:p>
        </w:tc>
        <w:tc>
          <w:tcPr>
            <w:tcW w:w="377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45376" w:rsidRPr="00822037" w:rsidTr="00145376">
        <w:tc>
          <w:tcPr>
            <w:tcW w:w="792" w:type="pct"/>
            <w:gridSpan w:val="2"/>
            <w:vMerge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45376" w:rsidRPr="00822037" w:rsidRDefault="00145376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145376" w:rsidRPr="00822037" w:rsidRDefault="00145376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Подготовка эссе: «</w:t>
            </w:r>
            <w:proofErr w:type="gramStart"/>
            <w:r w:rsidRPr="00822037">
              <w:rPr>
                <w:rFonts w:ascii="Times New Roman" w:hAnsi="Times New Roman"/>
                <w:sz w:val="24"/>
                <w:szCs w:val="24"/>
              </w:rPr>
              <w:t>Эстетический стиль</w:t>
            </w:r>
            <w:proofErr w:type="gram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и эстетическая мода как отражение и выражение эстетического идеала эпохи»</w:t>
            </w:r>
          </w:p>
        </w:tc>
        <w:tc>
          <w:tcPr>
            <w:tcW w:w="377" w:type="pct"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22037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</w:tcPr>
          <w:p w:rsidR="00145376" w:rsidRPr="00822037" w:rsidRDefault="00145376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2.</w:t>
            </w:r>
            <w:r w:rsidR="00155F48">
              <w:rPr>
                <w:rFonts w:ascii="Times New Roman" w:hAnsi="Times New Roman"/>
                <w:sz w:val="24"/>
                <w:szCs w:val="24"/>
              </w:rPr>
              <w:t>2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. Эстетическое сознание и его структура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145376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0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04.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5F48" w:rsidRPr="00E30D9E" w:rsidTr="00145376"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155F48" w:rsidRPr="00822037" w:rsidRDefault="00155F48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1. Сущность и специфика эстетической деятельности. Взаимосвязь с эстетическим сознанием.</w:t>
            </w:r>
          </w:p>
        </w:tc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F48" w:rsidRPr="00E30D9E" w:rsidTr="00145376"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155F48" w:rsidRPr="00822037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2. Разновидности эстетической деятельности. Коллективная эстетическая деятельность. Индивидуальная эстетическая деятельность. Единство индивидуальной и коллективной эстетической деятельности. Дизайн.</w:t>
            </w:r>
          </w:p>
        </w:tc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5F48" w:rsidRPr="00E30D9E" w:rsidTr="00145376"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155F48" w:rsidRPr="00822037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3. Искусство как высшая форма эстетической деятельности.</w:t>
            </w:r>
          </w:p>
        </w:tc>
        <w:tc>
          <w:tcPr>
            <w:tcW w:w="0" w:type="auto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155F48" w:rsidRPr="00E30D9E" w:rsidRDefault="00155F48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2.3. Искусство как высшая форма эстетической деятельности. Сущность и эстетические основы художественного творчества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0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04.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Эстетическая проблематика искусства. Эстетическая деятельность и художественная деятельность.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Сущность и структура художественного образа.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Содержание и форма в искусстве.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63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Сущность и эстетические основы художественного творчества.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Художественное произведение как результат творчества в сфере искусства.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77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Анализ художественного произведения (по выбору обучающегося) согласно критериям содержания и формы художественного произведения.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2.4. Основные этапы художественного творчества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30D9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20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04.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Личность художника. Одаренность, талант, как реализованная одаренность. Основные этапы социокультурной самореализации таланта. Гениальность. Типы личности художника.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155F48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Творчество как ответ на запрос времени. Основные этапы творчества художника.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41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Анализ художественного творчества одного из художников, дизайнеров (по выбору обучающегося)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3F" w:rsidRPr="00E30D9E" w:rsidTr="002733E8">
        <w:tc>
          <w:tcPr>
            <w:tcW w:w="789" w:type="pct"/>
            <w:vMerge w:val="restart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Тема 2.5. Прикладная эстетика и ее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разновидности</w:t>
            </w:r>
          </w:p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0" w:type="pct"/>
            <w:vMerge w:val="restart"/>
          </w:tcPr>
          <w:p w:rsidR="004F0C3F" w:rsidRPr="00C10FF2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C10FF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0FF2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C10FF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0FF2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C10FF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0FF2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4F0C3F" w:rsidRPr="00C10FF2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C10FF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0FF2">
              <w:rPr>
                <w:rFonts w:ascii="Times New Roman" w:hAnsi="Times New Roman"/>
                <w:sz w:val="24"/>
                <w:szCs w:val="24"/>
              </w:rPr>
              <w:t xml:space="preserve"> 04. </w:t>
            </w:r>
            <w:proofErr w:type="gramStart"/>
            <w:r w:rsidRPr="00C10FF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0FF2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C10FF2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10FF2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ПК 3.2. ПК 3.3.</w:t>
            </w:r>
          </w:p>
          <w:p w:rsidR="004F0C3F" w:rsidRPr="00C10FF2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F0C3F" w:rsidRPr="00E30D9E" w:rsidTr="002733E8"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Понятие «прикладная эстетика и ее виды».</w:t>
            </w:r>
          </w:p>
        </w:tc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3F" w:rsidRPr="00E30D9E" w:rsidTr="002733E8"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Дизайн, как эстетическое творчество: одежда, внешность, интерьер, мебель,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посуда, бытовые приборы, транспорт, оборудование, материалы.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3F" w:rsidRPr="00E30D9E" w:rsidTr="002733E8"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Эстетические образы социальной жизни.</w:t>
            </w:r>
          </w:p>
        </w:tc>
        <w:tc>
          <w:tcPr>
            <w:tcW w:w="0" w:type="auto"/>
            <w:vMerge/>
            <w:vAlign w:val="center"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</w:tcPr>
          <w:p w:rsidR="004F0C3F" w:rsidRPr="00E30D9E" w:rsidRDefault="004F0C3F" w:rsidP="004F0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4. Знаковый характер эстетического образования социума: </w:t>
            </w:r>
            <w:proofErr w:type="spellStart"/>
            <w:r w:rsidRPr="00E30D9E">
              <w:rPr>
                <w:rFonts w:ascii="Times New Roman" w:hAnsi="Times New Roman"/>
                <w:sz w:val="24"/>
                <w:szCs w:val="24"/>
              </w:rPr>
              <w:t>эмблематика</w:t>
            </w:r>
            <w:proofErr w:type="spell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и геральдика.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Эстетика потребительских товаров и торговли, язык СМИ.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rPr>
          <w:trHeight w:val="635"/>
        </w:trPr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6. Эстетические способы социализации человека: косметика, знаковые вещи, имидж и имиджмейкеры.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7. Эстетические технологии манипуляции общественным сознанием.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  <w:vMerge w:val="restar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Тема 2.6. Эстетика внешнего образа человека</w:t>
            </w:r>
          </w:p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77" w:type="pct"/>
            <w:vMerge w:val="restart"/>
            <w:vAlign w:val="center"/>
          </w:tcPr>
          <w:p w:rsidR="00542A91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5F48" w:rsidRDefault="00155F48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5F48" w:rsidRDefault="00155F48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5F48" w:rsidRPr="00E30D9E" w:rsidRDefault="00155F48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0" w:type="pct"/>
            <w:vMerge w:val="restart"/>
          </w:tcPr>
          <w:p w:rsidR="004F0C3F" w:rsidRPr="00E30D9E" w:rsidRDefault="004F0C3F" w:rsidP="004F0C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02.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</w:t>
            </w:r>
          </w:p>
          <w:p w:rsidR="004F0C3F" w:rsidRPr="00E30D9E" w:rsidRDefault="004F0C3F" w:rsidP="004F0C3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04.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05.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06</w:t>
            </w:r>
          </w:p>
          <w:p w:rsidR="00CB449A" w:rsidRPr="00E30D9E" w:rsidRDefault="00CB449A" w:rsidP="00CB449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1.4. ПК 3.1.</w:t>
            </w:r>
          </w:p>
          <w:p w:rsidR="00CB449A" w:rsidRPr="00E30D9E" w:rsidRDefault="00CB449A" w:rsidP="00CB449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3.2. ПК 3.3.</w:t>
            </w:r>
          </w:p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1. Образ. Внутренний и внешний образы. Диалектика. Содержание и форма. Целое и часть. Сущность и явление. Мера.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2. Значение внешнего вида мастера.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3. Виды и методы коммуникации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4. Методы общения с клиентами разных возрастных категорий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5. Консультация, ее этапы и элементы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6. Особенности продажи в салоне. Факторы успешной продажи 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377" w:type="pct"/>
            <w:vMerge w:val="restart"/>
            <w:vAlign w:val="center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30D9E"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4" w:type="pct"/>
            <w:gridSpan w:val="2"/>
          </w:tcPr>
          <w:p w:rsidR="00913534" w:rsidRDefault="00913534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Работа с терминологией: ремесло, народная архитектура, фольклор, дизайн, садово-парковое искусство, эклектика, экологическая эстетика, эстетика производства, реклама, черный пиар, шоу-бизнес, </w:t>
            </w:r>
            <w:proofErr w:type="spellStart"/>
            <w:r w:rsidRPr="00E30D9E">
              <w:rPr>
                <w:rFonts w:ascii="Times New Roman" w:hAnsi="Times New Roman"/>
                <w:sz w:val="24"/>
                <w:szCs w:val="24"/>
              </w:rPr>
              <w:t>эмблематика</w:t>
            </w:r>
            <w:proofErr w:type="spellEnd"/>
            <w:r w:rsidRPr="00E30D9E">
              <w:rPr>
                <w:rFonts w:ascii="Times New Roman" w:hAnsi="Times New Roman"/>
                <w:sz w:val="24"/>
                <w:szCs w:val="24"/>
              </w:rPr>
              <w:t>, геральдика.</w:t>
            </w:r>
            <w:proofErr w:type="gramEnd"/>
          </w:p>
          <w:p w:rsidR="00542A91" w:rsidRPr="00E30D9E" w:rsidRDefault="00542A91" w:rsidP="0038177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Подготовка эссе: «Красота согласно эстетическим критериям, Мой образ (или образ другого человека) согласно эстетическим критериям»</w:t>
            </w:r>
          </w:p>
        </w:tc>
        <w:tc>
          <w:tcPr>
            <w:tcW w:w="0" w:type="auto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0267" w:rsidRPr="00E30D9E" w:rsidTr="00145376">
        <w:trPr>
          <w:trHeight w:val="429"/>
        </w:trPr>
        <w:tc>
          <w:tcPr>
            <w:tcW w:w="3803" w:type="pct"/>
            <w:gridSpan w:val="3"/>
            <w:vAlign w:val="center"/>
          </w:tcPr>
          <w:p w:rsidR="00300267" w:rsidRPr="00E30D9E" w:rsidRDefault="00300267" w:rsidP="0038177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0" w:type="auto"/>
            <w:vAlign w:val="center"/>
          </w:tcPr>
          <w:p w:rsidR="00300267" w:rsidRPr="00E30D9E" w:rsidRDefault="00300267" w:rsidP="003817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0" w:type="pct"/>
            <w:vAlign w:val="center"/>
          </w:tcPr>
          <w:p w:rsidR="00300267" w:rsidRPr="00E30D9E" w:rsidRDefault="00300267" w:rsidP="003817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2A91" w:rsidRPr="00E30D9E" w:rsidTr="00145376">
        <w:tc>
          <w:tcPr>
            <w:tcW w:w="789" w:type="pct"/>
          </w:tcPr>
          <w:p w:rsidR="00542A91" w:rsidRPr="00E30D9E" w:rsidRDefault="00542A91" w:rsidP="00381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014" w:type="pct"/>
            <w:gridSpan w:val="2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820" w:type="pct"/>
          </w:tcPr>
          <w:p w:rsidR="00542A91" w:rsidRPr="00E30D9E" w:rsidRDefault="00542A91" w:rsidP="003817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42A91" w:rsidRPr="00E30D9E" w:rsidRDefault="00542A91" w:rsidP="00542A91">
      <w:pPr>
        <w:ind w:firstLine="540"/>
        <w:jc w:val="center"/>
        <w:rPr>
          <w:sz w:val="24"/>
          <w:szCs w:val="24"/>
        </w:rPr>
      </w:pPr>
    </w:p>
    <w:p w:rsidR="00542A91" w:rsidRPr="00E30D9E" w:rsidRDefault="00542A91" w:rsidP="00542A91">
      <w:pPr>
        <w:ind w:firstLine="540"/>
        <w:jc w:val="center"/>
        <w:rPr>
          <w:sz w:val="24"/>
          <w:szCs w:val="24"/>
        </w:rPr>
      </w:pPr>
    </w:p>
    <w:p w:rsidR="00542A91" w:rsidRPr="00E30D9E" w:rsidRDefault="00542A91" w:rsidP="00542A91">
      <w:pPr>
        <w:ind w:firstLine="540"/>
        <w:jc w:val="both"/>
        <w:rPr>
          <w:sz w:val="24"/>
          <w:szCs w:val="24"/>
        </w:rPr>
      </w:pPr>
    </w:p>
    <w:p w:rsidR="00542A91" w:rsidRPr="00E30D9E" w:rsidRDefault="00542A91" w:rsidP="00542A91">
      <w:pPr>
        <w:spacing w:after="0"/>
        <w:rPr>
          <w:sz w:val="24"/>
          <w:szCs w:val="24"/>
        </w:rPr>
        <w:sectPr w:rsidR="00542A91" w:rsidRPr="00E30D9E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542A91" w:rsidRPr="00DA6CE7" w:rsidRDefault="00542A91" w:rsidP="00542A91">
      <w:pPr>
        <w:spacing w:line="240" w:lineRule="auto"/>
        <w:ind w:firstLine="660"/>
        <w:rPr>
          <w:rFonts w:ascii="Times New Roman" w:hAnsi="Times New Roman"/>
          <w:b/>
          <w:bCs/>
          <w:sz w:val="28"/>
          <w:szCs w:val="28"/>
        </w:rPr>
      </w:pPr>
      <w:r w:rsidRPr="00DA6CE7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  <w:r w:rsidR="004F0C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30682">
        <w:rPr>
          <w:rFonts w:ascii="Times New Roman" w:hAnsi="Times New Roman"/>
          <w:b/>
          <w:bCs/>
          <w:sz w:val="28"/>
          <w:szCs w:val="28"/>
        </w:rPr>
        <w:t>ОП</w:t>
      </w:r>
      <w:r w:rsidR="004F0C3F">
        <w:rPr>
          <w:rFonts w:ascii="Times New Roman" w:hAnsi="Times New Roman"/>
          <w:b/>
          <w:bCs/>
          <w:sz w:val="28"/>
          <w:szCs w:val="28"/>
        </w:rPr>
        <w:t>.</w:t>
      </w:r>
      <w:r w:rsidR="00230682">
        <w:rPr>
          <w:rFonts w:ascii="Times New Roman" w:hAnsi="Times New Roman"/>
          <w:b/>
          <w:bCs/>
          <w:sz w:val="28"/>
          <w:szCs w:val="28"/>
        </w:rPr>
        <w:t xml:space="preserve"> 06 </w:t>
      </w:r>
      <w:r w:rsidR="004F0C3F">
        <w:rPr>
          <w:rFonts w:ascii="Times New Roman" w:hAnsi="Times New Roman"/>
          <w:b/>
          <w:bCs/>
          <w:sz w:val="28"/>
          <w:szCs w:val="28"/>
        </w:rPr>
        <w:t>Эстетика</w:t>
      </w:r>
    </w:p>
    <w:p w:rsidR="00542A91" w:rsidRPr="00DA6CE7" w:rsidRDefault="00542A91" w:rsidP="00542A91">
      <w:pPr>
        <w:suppressAutoHyphens/>
        <w:spacing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Кабинет «</w:t>
      </w:r>
      <w:r w:rsidRPr="00DA6CE7">
        <w:rPr>
          <w:rFonts w:ascii="Times New Roman" w:hAnsi="Times New Roman"/>
          <w:sz w:val="28"/>
          <w:szCs w:val="28"/>
        </w:rPr>
        <w:t>Гуманитарные и социально-экономические дисциплины».</w:t>
      </w:r>
    </w:p>
    <w:p w:rsidR="00542A91" w:rsidRPr="00DA6CE7" w:rsidRDefault="00542A91" w:rsidP="00542A91">
      <w:pPr>
        <w:suppressAutoHyphens/>
        <w:spacing w:line="240" w:lineRule="auto"/>
        <w:ind w:firstLine="66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A6CE7">
        <w:rPr>
          <w:rFonts w:ascii="Times New Roman" w:hAnsi="Times New Roman"/>
          <w:sz w:val="28"/>
          <w:szCs w:val="28"/>
        </w:rPr>
        <w:t>оснащенный</w:t>
      </w:r>
      <w:proofErr w:type="gramEnd"/>
      <w:r w:rsidRPr="00DA6CE7">
        <w:rPr>
          <w:rFonts w:ascii="Times New Roman" w:hAnsi="Times New Roman"/>
          <w:sz w:val="28"/>
          <w:szCs w:val="28"/>
        </w:rPr>
        <w:t xml:space="preserve"> о</w:t>
      </w:r>
      <w:r w:rsidRPr="00DA6CE7">
        <w:rPr>
          <w:rFonts w:ascii="Times New Roman" w:hAnsi="Times New Roman"/>
          <w:bCs/>
          <w:sz w:val="28"/>
          <w:szCs w:val="28"/>
        </w:rPr>
        <w:t xml:space="preserve">борудованием: </w:t>
      </w:r>
    </w:p>
    <w:p w:rsidR="00542A91" w:rsidRPr="00DA6CE7" w:rsidRDefault="00542A91" w:rsidP="00542A91">
      <w:pPr>
        <w:pStyle w:val="a4"/>
        <w:numPr>
          <w:ilvl w:val="0"/>
          <w:numId w:val="4"/>
        </w:numPr>
        <w:spacing w:before="0" w:after="0"/>
        <w:ind w:left="0" w:firstLine="660"/>
        <w:contextualSpacing/>
        <w:rPr>
          <w:bCs/>
          <w:sz w:val="28"/>
          <w:szCs w:val="28"/>
        </w:rPr>
      </w:pPr>
      <w:r w:rsidRPr="00DA6CE7">
        <w:rPr>
          <w:bCs/>
          <w:sz w:val="28"/>
          <w:szCs w:val="28"/>
        </w:rPr>
        <w:t xml:space="preserve">рабочие места по количеству </w:t>
      </w:r>
      <w:proofErr w:type="gramStart"/>
      <w:r w:rsidRPr="00DA6CE7">
        <w:rPr>
          <w:bCs/>
          <w:sz w:val="28"/>
          <w:szCs w:val="28"/>
        </w:rPr>
        <w:t>обучающихся</w:t>
      </w:r>
      <w:proofErr w:type="gramEnd"/>
      <w:r w:rsidRPr="00DA6CE7">
        <w:rPr>
          <w:bCs/>
          <w:sz w:val="28"/>
          <w:szCs w:val="28"/>
        </w:rPr>
        <w:t>;</w:t>
      </w:r>
    </w:p>
    <w:p w:rsidR="00542A91" w:rsidRPr="00DA6CE7" w:rsidRDefault="00542A91" w:rsidP="00542A91">
      <w:pPr>
        <w:pStyle w:val="a4"/>
        <w:numPr>
          <w:ilvl w:val="0"/>
          <w:numId w:val="4"/>
        </w:numPr>
        <w:spacing w:before="0" w:after="0"/>
        <w:ind w:left="0" w:firstLine="660"/>
        <w:contextualSpacing/>
        <w:rPr>
          <w:bCs/>
          <w:sz w:val="28"/>
          <w:szCs w:val="28"/>
        </w:rPr>
      </w:pPr>
      <w:r w:rsidRPr="00DA6CE7">
        <w:rPr>
          <w:bCs/>
          <w:sz w:val="28"/>
          <w:szCs w:val="28"/>
        </w:rPr>
        <w:t>рабочее место преподавателя;</w:t>
      </w:r>
    </w:p>
    <w:p w:rsidR="00542A91" w:rsidRPr="00DA6CE7" w:rsidRDefault="00542A91" w:rsidP="00542A91">
      <w:pPr>
        <w:pStyle w:val="a4"/>
        <w:numPr>
          <w:ilvl w:val="0"/>
          <w:numId w:val="4"/>
        </w:numPr>
        <w:spacing w:before="0" w:after="0"/>
        <w:ind w:left="0" w:firstLine="660"/>
        <w:contextualSpacing/>
        <w:rPr>
          <w:bCs/>
          <w:sz w:val="28"/>
          <w:szCs w:val="28"/>
        </w:rPr>
      </w:pPr>
      <w:r w:rsidRPr="00DA6CE7">
        <w:rPr>
          <w:bCs/>
          <w:sz w:val="28"/>
          <w:szCs w:val="28"/>
        </w:rPr>
        <w:t>комплект  учебно-методической документации;</w:t>
      </w:r>
    </w:p>
    <w:p w:rsidR="00542A91" w:rsidRPr="00DA6CE7" w:rsidRDefault="00542A91" w:rsidP="00542A91">
      <w:pPr>
        <w:pStyle w:val="a4"/>
        <w:numPr>
          <w:ilvl w:val="0"/>
          <w:numId w:val="4"/>
        </w:numPr>
        <w:spacing w:before="0" w:after="0"/>
        <w:ind w:left="0" w:firstLine="660"/>
        <w:contextualSpacing/>
        <w:rPr>
          <w:bCs/>
          <w:sz w:val="28"/>
          <w:szCs w:val="28"/>
        </w:rPr>
      </w:pPr>
      <w:r w:rsidRPr="00DA6CE7">
        <w:rPr>
          <w:bCs/>
          <w:sz w:val="28"/>
          <w:szCs w:val="28"/>
        </w:rPr>
        <w:t>раздаточный  материал.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• персональный компьютер  с лицензионным программным обеспечением;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• мультимедийный проектор.</w:t>
      </w:r>
    </w:p>
    <w:p w:rsidR="00542A91" w:rsidRPr="00DA6CE7" w:rsidRDefault="00542A91" w:rsidP="00542A91">
      <w:pPr>
        <w:spacing w:after="0" w:line="240" w:lineRule="auto"/>
        <w:ind w:firstLine="660"/>
        <w:rPr>
          <w:rFonts w:ascii="Times New Roman" w:hAnsi="Times New Roman"/>
          <w:bCs/>
          <w:sz w:val="28"/>
          <w:szCs w:val="28"/>
        </w:rPr>
      </w:pPr>
    </w:p>
    <w:p w:rsidR="00542A91" w:rsidRPr="00DA6CE7" w:rsidRDefault="00542A91" w:rsidP="00542A91">
      <w:pPr>
        <w:suppressAutoHyphens/>
        <w:spacing w:line="240" w:lineRule="auto"/>
        <w:ind w:firstLine="660"/>
        <w:jc w:val="both"/>
        <w:rPr>
          <w:rFonts w:ascii="Times New Roman" w:hAnsi="Times New Roman"/>
          <w:b/>
          <w:bCs/>
          <w:sz w:val="28"/>
          <w:szCs w:val="28"/>
        </w:rPr>
      </w:pPr>
      <w:r w:rsidRPr="00DA6CE7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542A91" w:rsidRPr="00DA6CE7" w:rsidRDefault="00542A91" w:rsidP="00542A91">
      <w:pPr>
        <w:suppressAutoHyphens/>
        <w:spacing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 п</w:t>
      </w:r>
      <w:r w:rsidRPr="00DA6CE7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ресурсы, </w:t>
      </w:r>
      <w:proofErr w:type="gramStart"/>
      <w:r w:rsidRPr="00DA6CE7">
        <w:rPr>
          <w:rFonts w:ascii="Times New Roman" w:hAnsi="Times New Roman"/>
          <w:sz w:val="28"/>
          <w:szCs w:val="28"/>
        </w:rPr>
        <w:t>рекомендуемых</w:t>
      </w:r>
      <w:proofErr w:type="gramEnd"/>
      <w:r w:rsidRPr="00DA6CE7">
        <w:rPr>
          <w:rFonts w:ascii="Times New Roman" w:hAnsi="Times New Roman"/>
          <w:sz w:val="28"/>
          <w:szCs w:val="28"/>
        </w:rPr>
        <w:t xml:space="preserve"> для использования в образовательном процессе </w:t>
      </w:r>
    </w:p>
    <w:p w:rsidR="00542A91" w:rsidRPr="00DA6CE7" w:rsidRDefault="00542A91" w:rsidP="00542A91">
      <w:pPr>
        <w:spacing w:line="240" w:lineRule="auto"/>
        <w:ind w:firstLine="660"/>
        <w:contextualSpacing/>
        <w:rPr>
          <w:rFonts w:ascii="Times New Roman" w:hAnsi="Times New Roman"/>
          <w:b/>
          <w:sz w:val="28"/>
          <w:szCs w:val="28"/>
        </w:rPr>
      </w:pPr>
      <w:r w:rsidRPr="00DA6CE7">
        <w:rPr>
          <w:rFonts w:ascii="Times New Roman" w:hAnsi="Times New Roman"/>
          <w:b/>
          <w:sz w:val="28"/>
          <w:szCs w:val="28"/>
        </w:rPr>
        <w:t>3.2.1. Печатные издания</w:t>
      </w:r>
    </w:p>
    <w:p w:rsidR="00C0460C" w:rsidRPr="00C0460C" w:rsidRDefault="00C0460C" w:rsidP="00C0460C">
      <w:pPr>
        <w:pStyle w:val="a4"/>
        <w:numPr>
          <w:ilvl w:val="0"/>
          <w:numId w:val="7"/>
        </w:numPr>
        <w:rPr>
          <w:sz w:val="28"/>
          <w:szCs w:val="28"/>
        </w:rPr>
      </w:pPr>
      <w:proofErr w:type="spellStart"/>
      <w:r w:rsidRPr="00C0460C">
        <w:rPr>
          <w:sz w:val="28"/>
          <w:szCs w:val="28"/>
        </w:rPr>
        <w:t>Кульбижеков</w:t>
      </w:r>
      <w:proofErr w:type="spellEnd"/>
      <w:r w:rsidRPr="00C0460C">
        <w:rPr>
          <w:sz w:val="28"/>
          <w:szCs w:val="28"/>
        </w:rPr>
        <w:t xml:space="preserve">, В. Н. Эстетика. — Красноярск: СФУ, 2018. </w:t>
      </w:r>
      <w:proofErr w:type="gramStart"/>
      <w:r w:rsidRPr="00C0460C">
        <w:rPr>
          <w:sz w:val="28"/>
          <w:szCs w:val="28"/>
        </w:rPr>
        <w:t>(Источник:</w:t>
      </w:r>
      <w:proofErr w:type="gramEnd"/>
      <w:r w:rsidRPr="00C0460C">
        <w:rPr>
          <w:sz w:val="28"/>
          <w:szCs w:val="28"/>
        </w:rPr>
        <w:t xml:space="preserve"> </w:t>
      </w:r>
      <w:proofErr w:type="gramStart"/>
      <w:r w:rsidRPr="00C0460C">
        <w:rPr>
          <w:sz w:val="28"/>
          <w:szCs w:val="28"/>
        </w:rPr>
        <w:t>ЭБС Лань)</w:t>
      </w:r>
      <w:proofErr w:type="gramEnd"/>
    </w:p>
    <w:p w:rsidR="00542A91" w:rsidRPr="00C0460C" w:rsidRDefault="00C0460C" w:rsidP="00C0460C">
      <w:pPr>
        <w:pStyle w:val="a4"/>
        <w:numPr>
          <w:ilvl w:val="0"/>
          <w:numId w:val="7"/>
        </w:numPr>
        <w:jc w:val="both"/>
        <w:rPr>
          <w:szCs w:val="24"/>
        </w:rPr>
      </w:pPr>
      <w:proofErr w:type="spellStart"/>
      <w:r w:rsidRPr="00C0460C">
        <w:rPr>
          <w:sz w:val="28"/>
          <w:szCs w:val="28"/>
        </w:rPr>
        <w:t>Ланкин</w:t>
      </w:r>
      <w:proofErr w:type="spellEnd"/>
      <w:r w:rsidRPr="00C0460C">
        <w:rPr>
          <w:sz w:val="28"/>
          <w:szCs w:val="28"/>
        </w:rPr>
        <w:t xml:space="preserve">, В. Г. Эстетика. — Томск: ТГАСУ, 2017. </w:t>
      </w:r>
      <w:proofErr w:type="gramStart"/>
      <w:r w:rsidRPr="00C0460C">
        <w:rPr>
          <w:sz w:val="28"/>
          <w:szCs w:val="28"/>
        </w:rPr>
        <w:t>(Источник:</w:t>
      </w:r>
      <w:proofErr w:type="gramEnd"/>
      <w:r w:rsidRPr="00C0460C">
        <w:rPr>
          <w:sz w:val="28"/>
          <w:szCs w:val="28"/>
        </w:rPr>
        <w:t xml:space="preserve"> </w:t>
      </w:r>
      <w:proofErr w:type="gramStart"/>
      <w:r w:rsidRPr="00C0460C">
        <w:rPr>
          <w:sz w:val="28"/>
          <w:szCs w:val="28"/>
        </w:rPr>
        <w:t>ЭБС Лань</w:t>
      </w:r>
      <w:r w:rsidRPr="00C0460C">
        <w:rPr>
          <w:szCs w:val="24"/>
        </w:rPr>
        <w:t>)</w:t>
      </w:r>
      <w:proofErr w:type="gramEnd"/>
    </w:p>
    <w:p w:rsidR="00C0460C" w:rsidRPr="00DA6CE7" w:rsidRDefault="00C0460C" w:rsidP="00C0460C">
      <w:pPr>
        <w:spacing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542A91" w:rsidRPr="00DA6CE7" w:rsidRDefault="00542A91" w:rsidP="00542A91">
      <w:pPr>
        <w:spacing w:line="240" w:lineRule="auto"/>
        <w:ind w:firstLine="660"/>
        <w:contextualSpacing/>
        <w:rPr>
          <w:rFonts w:ascii="Times New Roman" w:hAnsi="Times New Roman"/>
          <w:b/>
          <w:sz w:val="28"/>
          <w:szCs w:val="28"/>
        </w:rPr>
      </w:pPr>
      <w:r w:rsidRPr="00DA6CE7">
        <w:rPr>
          <w:rFonts w:ascii="Times New Roman" w:hAnsi="Times New Roman"/>
          <w:b/>
          <w:sz w:val="28"/>
          <w:szCs w:val="28"/>
        </w:rPr>
        <w:t>3.2.2. Электронные издания (электронные ресурсы)</w:t>
      </w:r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t>Гуревич, П.С., Эстетика: учебник /</w:t>
      </w:r>
      <w:proofErr w:type="spellStart"/>
      <w:r w:rsidRPr="00DA6CE7">
        <w:rPr>
          <w:rFonts w:ascii="Times New Roman" w:hAnsi="Times New Roman"/>
          <w:sz w:val="28"/>
          <w:szCs w:val="28"/>
        </w:rPr>
        <w:t>П.С.Гуревич</w:t>
      </w:r>
      <w:proofErr w:type="spellEnd"/>
      <w:r w:rsidRPr="00DA6CE7">
        <w:rPr>
          <w:rFonts w:ascii="Times New Roman" w:hAnsi="Times New Roman"/>
          <w:sz w:val="28"/>
          <w:szCs w:val="28"/>
        </w:rPr>
        <w:t xml:space="preserve"> [Электронный ресурс].- //URL. </w:t>
      </w:r>
      <w:hyperlink r:id="rId9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http://www.knigafund.ru/books/122652</w:t>
        </w:r>
      </w:hyperlink>
      <w:r w:rsidRPr="00DA6CE7">
        <w:rPr>
          <w:rFonts w:ascii="Times New Roman" w:hAnsi="Times New Roman"/>
          <w:sz w:val="28"/>
          <w:szCs w:val="28"/>
        </w:rPr>
        <w:t xml:space="preserve"> (дата обращения: 07.12.2016).</w:t>
      </w:r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t>Берроуз, У.С. Падение искусства / У.С. Берроуз. — [Электронный ресурс]. – URL.:http://www.gumer.info/bibliotek_Buks/Culture/Berrouz/_01.php</w:t>
      </w:r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6CE7">
        <w:rPr>
          <w:rFonts w:ascii="Times New Roman" w:hAnsi="Times New Roman"/>
          <w:sz w:val="28"/>
          <w:szCs w:val="28"/>
        </w:rPr>
        <w:t>Борев</w:t>
      </w:r>
      <w:proofErr w:type="spellEnd"/>
      <w:r w:rsidRPr="00DA6CE7">
        <w:rPr>
          <w:rFonts w:ascii="Times New Roman" w:hAnsi="Times New Roman"/>
          <w:sz w:val="28"/>
          <w:szCs w:val="28"/>
        </w:rPr>
        <w:t>, Ю.Б. Эстетика</w:t>
      </w:r>
      <w:proofErr w:type="gramStart"/>
      <w:r w:rsidRPr="00DA6C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A6CE7">
        <w:rPr>
          <w:rFonts w:ascii="Times New Roman" w:hAnsi="Times New Roman"/>
          <w:sz w:val="28"/>
          <w:szCs w:val="28"/>
        </w:rPr>
        <w:t xml:space="preserve"> Учебник / Ю.Б. </w:t>
      </w:r>
      <w:proofErr w:type="spellStart"/>
      <w:r w:rsidRPr="00DA6CE7">
        <w:rPr>
          <w:rFonts w:ascii="Times New Roman" w:hAnsi="Times New Roman"/>
          <w:sz w:val="28"/>
          <w:szCs w:val="28"/>
        </w:rPr>
        <w:t>Борев</w:t>
      </w:r>
      <w:proofErr w:type="spellEnd"/>
      <w:r w:rsidRPr="00DA6CE7">
        <w:rPr>
          <w:rFonts w:ascii="Times New Roman" w:hAnsi="Times New Roman"/>
          <w:sz w:val="28"/>
          <w:szCs w:val="28"/>
        </w:rPr>
        <w:t>. – М.</w:t>
      </w:r>
      <w:proofErr w:type="gramStart"/>
      <w:r w:rsidRPr="00DA6C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A6CE7">
        <w:rPr>
          <w:rFonts w:ascii="Times New Roman" w:hAnsi="Times New Roman"/>
          <w:sz w:val="28"/>
          <w:szCs w:val="28"/>
        </w:rPr>
        <w:t xml:space="preserve"> Высшая школа, 2002. – 511 с. — [Электронный ресурс]. – //URL.: </w:t>
      </w:r>
      <w:hyperlink r:id="rId10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http://independent-academy.net/science/library/borev_estetika/index.html</w:t>
        </w:r>
      </w:hyperlink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DA6CE7">
        <w:rPr>
          <w:rFonts w:ascii="Times New Roman" w:hAnsi="Times New Roman"/>
          <w:sz w:val="28"/>
          <w:szCs w:val="28"/>
        </w:rPr>
        <w:t>Кривцун</w:t>
      </w:r>
      <w:proofErr w:type="spellEnd"/>
      <w:r w:rsidRPr="00DA6CE7">
        <w:rPr>
          <w:rFonts w:ascii="Times New Roman" w:hAnsi="Times New Roman"/>
          <w:sz w:val="28"/>
          <w:szCs w:val="28"/>
        </w:rPr>
        <w:t>, О. Эстетика</w:t>
      </w:r>
      <w:proofErr w:type="gramStart"/>
      <w:r w:rsidRPr="00DA6C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A6CE7">
        <w:rPr>
          <w:rFonts w:ascii="Times New Roman" w:hAnsi="Times New Roman"/>
          <w:sz w:val="28"/>
          <w:szCs w:val="28"/>
        </w:rPr>
        <w:t xml:space="preserve"> [Учебник для вузов] / О.А. </w:t>
      </w:r>
      <w:proofErr w:type="spellStart"/>
      <w:r w:rsidRPr="00DA6CE7">
        <w:rPr>
          <w:rFonts w:ascii="Times New Roman" w:hAnsi="Times New Roman"/>
          <w:sz w:val="28"/>
          <w:szCs w:val="28"/>
        </w:rPr>
        <w:t>Кривцун</w:t>
      </w:r>
      <w:proofErr w:type="spellEnd"/>
      <w:r w:rsidRPr="00DA6CE7">
        <w:rPr>
          <w:rFonts w:ascii="Times New Roman" w:hAnsi="Times New Roman"/>
          <w:sz w:val="28"/>
          <w:szCs w:val="28"/>
        </w:rPr>
        <w:t>. — 2-е изд., доп</w:t>
      </w:r>
      <w:proofErr w:type="gramStart"/>
      <w:r w:rsidRPr="00DA6CE7">
        <w:rPr>
          <w:rFonts w:ascii="Times New Roman" w:hAnsi="Times New Roman"/>
          <w:sz w:val="28"/>
          <w:szCs w:val="28"/>
        </w:rPr>
        <w:t>.[</w:t>
      </w:r>
      <w:proofErr w:type="gramEnd"/>
      <w:r w:rsidRPr="00DA6CE7">
        <w:rPr>
          <w:rFonts w:ascii="Times New Roman" w:hAnsi="Times New Roman"/>
          <w:sz w:val="28"/>
          <w:szCs w:val="28"/>
        </w:rPr>
        <w:t xml:space="preserve">Электронный ресурс]. – URL.:  </w:t>
      </w:r>
      <w:hyperlink r:id="rId11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http://www.deol.ru/users/krivtsun/aesthetics.htm</w:t>
        </w:r>
      </w:hyperlink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t>Цветаева, М. Искусство при свете совести / М. Цветаева. - [Электронный ресурс]. – Режим доступа</w:t>
      </w:r>
      <w:proofErr w:type="gramStart"/>
      <w:r w:rsidRPr="00DA6CE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A6CE7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http://www.tsvetayeva.com/prose/pr_iskustwo_pri_sovesti.php</w:t>
        </w:r>
      </w:hyperlink>
    </w:p>
    <w:p w:rsidR="00542A91" w:rsidRPr="00DA6CE7" w:rsidRDefault="00542A91" w:rsidP="00542A91">
      <w:pPr>
        <w:numPr>
          <w:ilvl w:val="0"/>
          <w:numId w:val="2"/>
        </w:numPr>
        <w:spacing w:after="0" w:line="240" w:lineRule="auto"/>
        <w:ind w:left="0" w:firstLine="660"/>
        <w:contextualSpacing/>
        <w:jc w:val="both"/>
        <w:rPr>
          <w:rFonts w:ascii="Times New Roman" w:hAnsi="Times New Roman"/>
          <w:sz w:val="28"/>
          <w:szCs w:val="28"/>
        </w:rPr>
      </w:pPr>
      <w:r w:rsidRPr="00DA6CE7">
        <w:rPr>
          <w:rFonts w:ascii="Times New Roman" w:hAnsi="Times New Roman"/>
          <w:sz w:val="28"/>
          <w:szCs w:val="28"/>
        </w:rPr>
        <w:lastRenderedPageBreak/>
        <w:t xml:space="preserve">История красоты / под ред. У. Эко [Электронный ресурс]. – //URL.:  </w:t>
      </w:r>
      <w:hyperlink r:id="rId13" w:history="1">
        <w:r w:rsidRPr="00DA6CE7">
          <w:rPr>
            <w:rStyle w:val="a3"/>
            <w:rFonts w:ascii="Times New Roman" w:hAnsi="Times New Roman"/>
            <w:sz w:val="28"/>
            <w:szCs w:val="28"/>
          </w:rPr>
          <w:t>http://yanko.lib.ru/books/cultur/istoriya_krasotu-r-eco-a.htm</w:t>
        </w:r>
      </w:hyperlink>
    </w:p>
    <w:p w:rsidR="00542A91" w:rsidRPr="00DA6CE7" w:rsidRDefault="00542A91" w:rsidP="00542A91">
      <w:pPr>
        <w:spacing w:after="0" w:line="240" w:lineRule="auto"/>
        <w:ind w:firstLine="360"/>
        <w:contextualSpacing/>
        <w:jc w:val="both"/>
        <w:rPr>
          <w:sz w:val="28"/>
          <w:szCs w:val="28"/>
        </w:rPr>
      </w:pPr>
    </w:p>
    <w:p w:rsidR="00542A91" w:rsidRPr="00DA6CE7" w:rsidRDefault="00542A91" w:rsidP="00542A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</w:p>
    <w:p w:rsidR="004F0C3F" w:rsidRDefault="004F0C3F" w:rsidP="00542A91">
      <w:pPr>
        <w:ind w:left="360"/>
        <w:contextualSpacing/>
        <w:rPr>
          <w:rFonts w:ascii="Times New Roman" w:hAnsi="Times New Roman"/>
          <w:b/>
          <w:sz w:val="28"/>
          <w:szCs w:val="28"/>
        </w:rPr>
        <w:sectPr w:rsidR="004F0C3F" w:rsidSect="00E71F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2A91" w:rsidRPr="00DA6CE7" w:rsidRDefault="00542A91" w:rsidP="00542A91">
      <w:pPr>
        <w:ind w:left="360"/>
        <w:contextualSpacing/>
        <w:rPr>
          <w:rFonts w:ascii="Times New Roman" w:hAnsi="Times New Roman"/>
          <w:b/>
          <w:sz w:val="28"/>
          <w:szCs w:val="28"/>
        </w:rPr>
      </w:pPr>
      <w:r w:rsidRPr="00DA6CE7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542A91" w:rsidRPr="00DA6CE7" w:rsidTr="00B73202">
        <w:tc>
          <w:tcPr>
            <w:tcW w:w="1912" w:type="pct"/>
          </w:tcPr>
          <w:p w:rsidR="00542A91" w:rsidRPr="00DA6CE7" w:rsidRDefault="00542A91" w:rsidP="00B7320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1580" w:type="pct"/>
          </w:tcPr>
          <w:p w:rsidR="00542A91" w:rsidRPr="00DA6CE7" w:rsidRDefault="00542A91" w:rsidP="00B7320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508" w:type="pct"/>
          </w:tcPr>
          <w:p w:rsidR="00542A91" w:rsidRPr="00DA6CE7" w:rsidRDefault="00542A91" w:rsidP="00B7320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542A91" w:rsidRPr="00DA6CE7" w:rsidTr="00B73202">
        <w:tc>
          <w:tcPr>
            <w:tcW w:w="1912" w:type="pct"/>
          </w:tcPr>
          <w:p w:rsidR="00542A91" w:rsidRPr="00DA6CE7" w:rsidRDefault="00542A91" w:rsidP="00B7320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sz w:val="28"/>
                <w:szCs w:val="28"/>
              </w:rPr>
              <w:t xml:space="preserve">умения: </w:t>
            </w:r>
            <w:r w:rsidRPr="00DA6CE7">
              <w:rPr>
                <w:rFonts w:ascii="Times New Roman" w:hAnsi="Times New Roman"/>
                <w:sz w:val="28"/>
                <w:szCs w:val="28"/>
              </w:rPr>
              <w:t>применять знания по эстетике при освоении профессиональных модулей и в профессиональной деятельности.</w:t>
            </w:r>
          </w:p>
        </w:tc>
        <w:tc>
          <w:tcPr>
            <w:tcW w:w="1580" w:type="pct"/>
            <w:vMerge w:val="restart"/>
            <w:vAlign w:val="center"/>
          </w:tcPr>
          <w:p w:rsidR="00542A91" w:rsidRPr="00DA6CE7" w:rsidRDefault="00542A91" w:rsidP="00B73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6CE7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DA6CE7">
              <w:rPr>
                <w:rFonts w:ascii="Times New Roman" w:hAnsi="Times New Roman"/>
                <w:sz w:val="28"/>
                <w:szCs w:val="28"/>
              </w:rPr>
              <w:t xml:space="preserve"> 01.  </w:t>
            </w:r>
            <w:proofErr w:type="gramStart"/>
            <w:r w:rsidRPr="00DA6CE7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DA6CE7">
              <w:rPr>
                <w:rFonts w:ascii="Times New Roman" w:hAnsi="Times New Roman"/>
                <w:sz w:val="28"/>
                <w:szCs w:val="28"/>
              </w:rPr>
              <w:t xml:space="preserve"> 02.  </w:t>
            </w:r>
            <w:proofErr w:type="gramStart"/>
            <w:r w:rsidRPr="00DA6CE7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DA6CE7">
              <w:rPr>
                <w:rFonts w:ascii="Times New Roman" w:hAnsi="Times New Roman"/>
                <w:sz w:val="28"/>
                <w:szCs w:val="28"/>
              </w:rPr>
              <w:t xml:space="preserve"> 03.</w:t>
            </w:r>
          </w:p>
          <w:p w:rsidR="00542A91" w:rsidRPr="00DA6CE7" w:rsidRDefault="00542A91" w:rsidP="00B732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A6CE7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DA6CE7">
              <w:rPr>
                <w:rFonts w:ascii="Times New Roman" w:hAnsi="Times New Roman"/>
                <w:sz w:val="28"/>
                <w:szCs w:val="28"/>
              </w:rPr>
              <w:t xml:space="preserve"> 04. </w:t>
            </w:r>
            <w:proofErr w:type="gramStart"/>
            <w:r w:rsidRPr="00DA6CE7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DA6CE7">
              <w:rPr>
                <w:rFonts w:ascii="Times New Roman" w:hAnsi="Times New Roman"/>
                <w:sz w:val="28"/>
                <w:szCs w:val="28"/>
              </w:rPr>
              <w:t xml:space="preserve"> 05. </w:t>
            </w:r>
            <w:proofErr w:type="gramStart"/>
            <w:r w:rsidRPr="00DA6CE7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gramEnd"/>
            <w:r w:rsidRPr="00DA6CE7">
              <w:rPr>
                <w:rFonts w:ascii="Times New Roman" w:hAnsi="Times New Roman"/>
                <w:sz w:val="28"/>
                <w:szCs w:val="28"/>
              </w:rPr>
              <w:t xml:space="preserve"> 06.</w:t>
            </w:r>
          </w:p>
          <w:p w:rsidR="00104B73" w:rsidRDefault="00104B73" w:rsidP="00B732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1.4.</w:t>
            </w:r>
          </w:p>
          <w:p w:rsidR="00104B73" w:rsidRDefault="00104B73" w:rsidP="00B7320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3.1. ПК 3.2.</w:t>
            </w:r>
          </w:p>
          <w:p w:rsidR="00542A91" w:rsidRPr="00DA6CE7" w:rsidRDefault="00104B73" w:rsidP="00CB449A">
            <w:pPr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ПК3.3. </w:t>
            </w:r>
          </w:p>
        </w:tc>
        <w:tc>
          <w:tcPr>
            <w:tcW w:w="1508" w:type="pct"/>
            <w:vMerge w:val="restart"/>
          </w:tcPr>
          <w:p w:rsidR="00542A91" w:rsidRPr="00DA6CE7" w:rsidRDefault="00542A91" w:rsidP="00B73202">
            <w:pPr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Тестирование. Практические задания по работе с терминологией;</w:t>
            </w:r>
          </w:p>
          <w:p w:rsidR="00542A91" w:rsidRPr="00DA6CE7" w:rsidRDefault="00542A91" w:rsidP="00B73202">
            <w:pPr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Подготовка и защита индивидуальных или групповых заданий проектного характера;</w:t>
            </w:r>
          </w:p>
          <w:p w:rsidR="00542A91" w:rsidRPr="00DA6CE7" w:rsidRDefault="00542A91" w:rsidP="00B73202">
            <w:pPr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Эссе</w:t>
            </w:r>
          </w:p>
          <w:p w:rsidR="00542A91" w:rsidRPr="00DA6CE7" w:rsidRDefault="00542A91" w:rsidP="00B73202">
            <w:pPr>
              <w:rPr>
                <w:rFonts w:ascii="Times New Roman" w:hAnsi="Times New Roman"/>
                <w:sz w:val="28"/>
                <w:szCs w:val="28"/>
              </w:rPr>
            </w:pPr>
            <w:r w:rsidRPr="00DA6CE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  <w:p w:rsidR="00542A91" w:rsidRPr="00DA6CE7" w:rsidRDefault="00542A91" w:rsidP="00B73202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2A91" w:rsidRPr="00DA6CE7" w:rsidTr="00B73202">
        <w:trPr>
          <w:trHeight w:val="896"/>
        </w:trPr>
        <w:tc>
          <w:tcPr>
            <w:tcW w:w="1912" w:type="pct"/>
          </w:tcPr>
          <w:p w:rsidR="00542A91" w:rsidRPr="00DA6CE7" w:rsidRDefault="00542A91" w:rsidP="00B7320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A6CE7">
              <w:rPr>
                <w:rFonts w:ascii="Times New Roman" w:hAnsi="Times New Roman"/>
                <w:b/>
                <w:sz w:val="28"/>
                <w:szCs w:val="28"/>
              </w:rPr>
              <w:t xml:space="preserve">знания: </w:t>
            </w:r>
            <w:r w:rsidRPr="00DA6CE7">
              <w:rPr>
                <w:rFonts w:ascii="Times New Roman" w:hAnsi="Times New Roman"/>
                <w:sz w:val="28"/>
                <w:szCs w:val="28"/>
              </w:rPr>
              <w:t>история эстетики,</w:t>
            </w:r>
            <w:r w:rsidRPr="00DA6CE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A6CE7">
              <w:rPr>
                <w:rFonts w:ascii="Times New Roman" w:hAnsi="Times New Roman"/>
                <w:sz w:val="28"/>
                <w:szCs w:val="28"/>
              </w:rPr>
              <w:t>место эстетики в системе современного научного знания, ее взаимоотношение с философией, историей, психологией;</w:t>
            </w:r>
            <w:r w:rsidRPr="00DA6CE7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DA6CE7">
              <w:rPr>
                <w:rFonts w:ascii="Times New Roman" w:hAnsi="Times New Roman"/>
                <w:sz w:val="28"/>
                <w:szCs w:val="28"/>
              </w:rPr>
              <w:t>основные категории эстетики; сущность и эстетические основы художественной деятельности, основные этапы художественного творчества; понятие «прикладная эстетика», характеристику ее видов; эстетику внешнего образа человека.</w:t>
            </w:r>
          </w:p>
        </w:tc>
        <w:tc>
          <w:tcPr>
            <w:tcW w:w="0" w:type="auto"/>
            <w:vMerge/>
            <w:vAlign w:val="center"/>
          </w:tcPr>
          <w:p w:rsidR="00542A91" w:rsidRPr="00DA6CE7" w:rsidRDefault="00542A91" w:rsidP="00B732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542A91" w:rsidRPr="00DA6CE7" w:rsidRDefault="00542A91" w:rsidP="00B7320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542A91" w:rsidRPr="00DA6CE7" w:rsidRDefault="00542A91" w:rsidP="00542A9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ind w:left="720"/>
        <w:jc w:val="both"/>
        <w:rPr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DA6CE7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42A91" w:rsidRPr="00E30D9E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542A91" w:rsidRPr="00E30D9E" w:rsidRDefault="00542A91" w:rsidP="00542A91">
      <w:pPr>
        <w:spacing w:after="0"/>
        <w:ind w:firstLine="708"/>
        <w:jc w:val="right"/>
        <w:rPr>
          <w:rFonts w:ascii="Times New Roman" w:hAnsi="Times New Roman"/>
          <w:b/>
          <w:sz w:val="24"/>
          <w:szCs w:val="24"/>
        </w:rPr>
      </w:pPr>
    </w:p>
    <w:p w:rsidR="00047A27" w:rsidRDefault="00047A27"/>
    <w:sectPr w:rsidR="00047A27" w:rsidSect="00E71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871" w:rsidRDefault="00DD1871" w:rsidP="0013658C">
      <w:pPr>
        <w:spacing w:after="0" w:line="240" w:lineRule="auto"/>
      </w:pPr>
      <w:r>
        <w:separator/>
      </w:r>
    </w:p>
  </w:endnote>
  <w:endnote w:type="continuationSeparator" w:id="0">
    <w:p w:rsidR="00DD1871" w:rsidRDefault="00DD1871" w:rsidP="0013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871" w:rsidRDefault="00DD1871" w:rsidP="0013658C">
      <w:pPr>
        <w:spacing w:after="0" w:line="240" w:lineRule="auto"/>
      </w:pPr>
      <w:r>
        <w:separator/>
      </w:r>
    </w:p>
  </w:footnote>
  <w:footnote w:type="continuationSeparator" w:id="0">
    <w:p w:rsidR="00DD1871" w:rsidRDefault="00DD1871" w:rsidP="001365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C171A"/>
    <w:multiLevelType w:val="hybridMultilevel"/>
    <w:tmpl w:val="F0626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E3BC4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09E00F5"/>
    <w:multiLevelType w:val="hybridMultilevel"/>
    <w:tmpl w:val="EC6447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116143"/>
    <w:multiLevelType w:val="hybridMultilevel"/>
    <w:tmpl w:val="0DE6A53E"/>
    <w:lvl w:ilvl="0" w:tplc="41BEA414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A91"/>
    <w:rsid w:val="00047A27"/>
    <w:rsid w:val="00104B73"/>
    <w:rsid w:val="0013658C"/>
    <w:rsid w:val="00145376"/>
    <w:rsid w:val="00155F48"/>
    <w:rsid w:val="001B70E1"/>
    <w:rsid w:val="00230682"/>
    <w:rsid w:val="00273E54"/>
    <w:rsid w:val="002D3AE1"/>
    <w:rsid w:val="00300267"/>
    <w:rsid w:val="00381775"/>
    <w:rsid w:val="003B35C5"/>
    <w:rsid w:val="00433A77"/>
    <w:rsid w:val="0044045E"/>
    <w:rsid w:val="004F0C3F"/>
    <w:rsid w:val="00542A91"/>
    <w:rsid w:val="00567ED0"/>
    <w:rsid w:val="005D5FAE"/>
    <w:rsid w:val="005E10C6"/>
    <w:rsid w:val="006107C6"/>
    <w:rsid w:val="00690EA5"/>
    <w:rsid w:val="00775014"/>
    <w:rsid w:val="00901B11"/>
    <w:rsid w:val="00913534"/>
    <w:rsid w:val="00A35878"/>
    <w:rsid w:val="00AB2EBD"/>
    <w:rsid w:val="00AC1370"/>
    <w:rsid w:val="00BA1C3C"/>
    <w:rsid w:val="00C0460C"/>
    <w:rsid w:val="00C5383E"/>
    <w:rsid w:val="00CB2E95"/>
    <w:rsid w:val="00CB449A"/>
    <w:rsid w:val="00CD6B40"/>
    <w:rsid w:val="00CF768A"/>
    <w:rsid w:val="00DA3C28"/>
    <w:rsid w:val="00DA546B"/>
    <w:rsid w:val="00DA6CE7"/>
    <w:rsid w:val="00DD1871"/>
    <w:rsid w:val="00E30ED1"/>
    <w:rsid w:val="00E44254"/>
    <w:rsid w:val="00E71FE9"/>
    <w:rsid w:val="00E9065B"/>
    <w:rsid w:val="00EB5A24"/>
    <w:rsid w:val="00F5645E"/>
    <w:rsid w:val="00F56B04"/>
    <w:rsid w:val="00FC5EF2"/>
    <w:rsid w:val="00FD5651"/>
    <w:rsid w:val="00FF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9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42A9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42A9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2A9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42A91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basedOn w:val="a0"/>
    <w:uiPriority w:val="99"/>
    <w:rsid w:val="00542A91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42A91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styleId="a6">
    <w:name w:val="Emphasis"/>
    <w:basedOn w:val="a0"/>
    <w:uiPriority w:val="99"/>
    <w:qFormat/>
    <w:rsid w:val="00542A91"/>
    <w:rPr>
      <w:rFonts w:cs="Times New Roman"/>
      <w:i/>
    </w:rPr>
  </w:style>
  <w:style w:type="character" w:customStyle="1" w:styleId="apple-converted-space">
    <w:name w:val="apple-converted-space"/>
    <w:uiPriority w:val="99"/>
    <w:rsid w:val="00542A91"/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542A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 Spacing"/>
    <w:uiPriority w:val="1"/>
    <w:qFormat/>
    <w:rsid w:val="005E10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13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658C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3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658C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yanko.lib.ru/books/cultur/istoriya_krasotu-r-eco-a.ht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svetayeva.com/prose/pr_iskustwo_pri_sovesti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eol.ru/users/krivtsun/aesthetics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independent-academy.net/science/library/borev_estetika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nigafund.ru/books/12265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80D3A-DCD4-4D28-9605-B1209A16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12</Pages>
  <Words>1984</Words>
  <Characters>11312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26</cp:revision>
  <dcterms:created xsi:type="dcterms:W3CDTF">2018-08-15T10:23:00Z</dcterms:created>
  <dcterms:modified xsi:type="dcterms:W3CDTF">2023-09-08T13:32:00Z</dcterms:modified>
</cp:coreProperties>
</file>